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98957" w14:textId="79BD9ACE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MODULO DI DOMANDA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r w:rsidR="0081793E" w:rsidRPr="0081793E">
        <w:rPr>
          <w:rFonts w:ascii="Times New Roman" w:hAnsi="Times New Roman" w:cs="Times New Roman"/>
          <w:b/>
          <w:bCs/>
        </w:rPr>
        <w:t>Sarcidano Barbagia di Seulo</w:t>
      </w:r>
    </w:p>
    <w:p w14:paraId="0BEF2482" w14:textId="638B7A3A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5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CF2DFF0" w14:textId="77777777" w:rsidR="002B3B40" w:rsidRPr="00F40BD6" w:rsidRDefault="002B3B40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426BD14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302C62F2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>Genitore / Amministratore di sostegno (in caso di minore)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F40BD6">
        <w:rPr>
          <w:rFonts w:ascii="Times New Roman" w:hAnsi="Times New Roman" w:cs="Times New Roman"/>
        </w:rPr>
        <w:br/>
        <w:t>(</w:t>
      </w:r>
      <w:proofErr w:type="gramEnd"/>
      <w:r w:rsidRPr="00F40BD6">
        <w:rPr>
          <w:rFonts w:ascii="Times New Roman" w:hAnsi="Times New Roman" w:cs="Times New Roman"/>
        </w:rPr>
        <w:t xml:space="preserve">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C780936" w14:textId="67D6E91C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72E2CAA3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F40BD6">
        <w:rPr>
          <w:rFonts w:ascii="Times New Roman" w:hAnsi="Times New Roman" w:cs="Times New Roman"/>
        </w:rPr>
        <w:t>di</w:t>
      </w:r>
      <w:proofErr w:type="gramEnd"/>
      <w:r w:rsidRPr="00F40BD6">
        <w:rPr>
          <w:rFonts w:ascii="Times New Roman" w:hAnsi="Times New Roman" w:cs="Times New Roman"/>
        </w:rPr>
        <w:t xml:space="preserve">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programma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25079FF5" w14:textId="4AE0B94A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1FE7E2C8" w14:textId="6AD828C2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p w14:paraId="5AFC5751" w14:textId="77777777" w:rsidR="007411B9" w:rsidRPr="00F40BD6" w:rsidRDefault="007411B9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411B9" w:rsidRPr="00F40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2C"/>
    <w:rsid w:val="00050FB0"/>
    <w:rsid w:val="00120E50"/>
    <w:rsid w:val="002B3B40"/>
    <w:rsid w:val="007166D3"/>
    <w:rsid w:val="007411B9"/>
    <w:rsid w:val="0081793E"/>
    <w:rsid w:val="00886A68"/>
    <w:rsid w:val="009B4B22"/>
    <w:rsid w:val="00AE522C"/>
    <w:rsid w:val="00EB4ECA"/>
    <w:rsid w:val="00F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otocollo.isil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Gianmarco Fiorin</cp:lastModifiedBy>
  <cp:revision>3</cp:revision>
  <dcterms:created xsi:type="dcterms:W3CDTF">2025-10-02T10:48:00Z</dcterms:created>
  <dcterms:modified xsi:type="dcterms:W3CDTF">2025-10-03T06:34:00Z</dcterms:modified>
</cp:coreProperties>
</file>