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828CE" w14:textId="77777777" w:rsidR="00E329FF" w:rsidRPr="00E329FF" w:rsidRDefault="00E329FF" w:rsidP="00E329FF">
      <w:pPr>
        <w:spacing w:after="0" w:line="240" w:lineRule="auto"/>
        <w:jc w:val="center"/>
        <w:rPr>
          <w:b/>
          <w:bCs/>
        </w:rPr>
      </w:pPr>
      <w:r w:rsidRPr="00E329FF">
        <w:rPr>
          <w:b/>
          <w:bCs/>
        </w:rPr>
        <w:t>ALLEGATO A - MODELLO DI CANDIDATURA</w:t>
      </w:r>
    </w:p>
    <w:p w14:paraId="53A25D99" w14:textId="77777777" w:rsidR="00E329FF" w:rsidRPr="00E329FF" w:rsidRDefault="00E329FF" w:rsidP="00E329FF">
      <w:pPr>
        <w:spacing w:after="0" w:line="240" w:lineRule="auto"/>
        <w:rPr>
          <w:b/>
          <w:bCs/>
        </w:rPr>
      </w:pPr>
    </w:p>
    <w:p w14:paraId="3237B781" w14:textId="77777777" w:rsidR="00E329FF" w:rsidRPr="00E329FF" w:rsidRDefault="00E329FF" w:rsidP="00E329FF">
      <w:pPr>
        <w:spacing w:after="0" w:line="240" w:lineRule="auto"/>
        <w:ind w:left="5664"/>
      </w:pPr>
      <w:r w:rsidRPr="00E329FF">
        <w:rPr>
          <w:b/>
          <w:bCs/>
        </w:rPr>
        <w:t>Al Signor Sindaco</w:t>
      </w:r>
      <w:r w:rsidRPr="00E329FF">
        <w:br/>
      </w:r>
      <w:r w:rsidRPr="00E329FF">
        <w:rPr>
          <w:b/>
          <w:bCs/>
        </w:rPr>
        <w:t>del Comune di Lavena Ponte Tresa</w:t>
      </w:r>
      <w:r w:rsidRPr="00E329FF">
        <w:br/>
        <w:t>Via Libertà, 28</w:t>
      </w:r>
      <w:r w:rsidRPr="00E329FF">
        <w:br/>
        <w:t>21037 Lavena Ponte Tresa (VA)</w:t>
      </w:r>
    </w:p>
    <w:p w14:paraId="1E879540" w14:textId="77777777" w:rsidR="00E329FF" w:rsidRPr="00E329FF" w:rsidRDefault="00E329FF" w:rsidP="00E329FF">
      <w:pPr>
        <w:spacing w:after="0" w:line="240" w:lineRule="auto"/>
      </w:pPr>
    </w:p>
    <w:p w14:paraId="7ED7C30C" w14:textId="77777777" w:rsidR="00E329FF" w:rsidRPr="00E329FF" w:rsidRDefault="00E329FF" w:rsidP="00E329FF">
      <w:pPr>
        <w:spacing w:after="0" w:line="240" w:lineRule="auto"/>
        <w:rPr>
          <w:b/>
          <w:bCs/>
        </w:rPr>
      </w:pPr>
      <w:r w:rsidRPr="00E329FF">
        <w:rPr>
          <w:b/>
          <w:bCs/>
        </w:rPr>
        <w:t xml:space="preserve">OGGETTO: Candidatura per la nomina/designazione di rappresentante del Comune presso la Fondazione Varese Welcome. </w:t>
      </w:r>
    </w:p>
    <w:p w14:paraId="3662A4C3" w14:textId="77777777" w:rsidR="00E329FF" w:rsidRPr="00E329FF" w:rsidRDefault="00E329FF" w:rsidP="00E329FF">
      <w:pPr>
        <w:spacing w:after="0" w:line="240" w:lineRule="auto"/>
      </w:pPr>
    </w:p>
    <w:p w14:paraId="01579AFF" w14:textId="77777777" w:rsidR="00E329FF" w:rsidRPr="00E329FF" w:rsidRDefault="00E329FF" w:rsidP="00E329FF">
      <w:pPr>
        <w:spacing w:after="0" w:line="240" w:lineRule="auto"/>
      </w:pPr>
      <w:r w:rsidRPr="00E329FF">
        <w:t xml:space="preserve">Il/La sottoscritto/a _________________________ nato/a </w:t>
      </w:r>
      <w:proofErr w:type="spellStart"/>
      <w:r w:rsidRPr="00E329FF">
        <w:t>a</w:t>
      </w:r>
      <w:proofErr w:type="spellEnd"/>
      <w:r w:rsidRPr="00E329FF">
        <w:t xml:space="preserve"> ________________ il ____________</w:t>
      </w:r>
      <w:r w:rsidRPr="00E329FF">
        <w:br/>
        <w:t>residente a _____________________ in Via ___________________________ n. ____</w:t>
      </w:r>
      <w:r w:rsidRPr="00E329FF">
        <w:br/>
        <w:t>Codice Fiscale ___________________________ Tel. ___________________________</w:t>
      </w:r>
      <w:r w:rsidRPr="00E329FF">
        <w:br/>
        <w:t>E-mail/PEC ___________________________________________________________</w:t>
      </w:r>
    </w:p>
    <w:p w14:paraId="18E1C70F" w14:textId="77777777" w:rsidR="00E329FF" w:rsidRPr="00E329FF" w:rsidRDefault="00E329FF" w:rsidP="00E329FF">
      <w:pPr>
        <w:spacing w:after="0" w:line="240" w:lineRule="auto"/>
        <w:rPr>
          <w:b/>
          <w:bCs/>
        </w:rPr>
      </w:pPr>
    </w:p>
    <w:p w14:paraId="289E5A8D" w14:textId="77777777" w:rsidR="00E329FF" w:rsidRPr="00E329FF" w:rsidRDefault="00E329FF" w:rsidP="00E329FF">
      <w:pPr>
        <w:spacing w:after="0" w:line="240" w:lineRule="auto"/>
        <w:jc w:val="center"/>
        <w:rPr>
          <w:b/>
          <w:bCs/>
        </w:rPr>
      </w:pPr>
      <w:r w:rsidRPr="00E329FF">
        <w:rPr>
          <w:b/>
          <w:bCs/>
        </w:rPr>
        <w:t>SI CANDIDA</w:t>
      </w:r>
    </w:p>
    <w:p w14:paraId="5E0498DE" w14:textId="77777777" w:rsidR="00E329FF" w:rsidRPr="00E329FF" w:rsidRDefault="00E329FF" w:rsidP="00E329FF">
      <w:pPr>
        <w:spacing w:after="0" w:line="240" w:lineRule="auto"/>
      </w:pPr>
    </w:p>
    <w:p w14:paraId="71696356" w14:textId="77777777" w:rsidR="00E329FF" w:rsidRPr="00E329FF" w:rsidRDefault="00E329FF" w:rsidP="00E329FF">
      <w:pPr>
        <w:spacing w:after="0" w:line="240" w:lineRule="auto"/>
      </w:pPr>
      <w:r w:rsidRPr="00E329FF">
        <w:t xml:space="preserve">Ad essere nominato presso la Commissione </w:t>
      </w:r>
    </w:p>
    <w:p w14:paraId="7314C4F0" w14:textId="77777777" w:rsidR="00E329FF" w:rsidRPr="00E329FF" w:rsidRDefault="00E329FF" w:rsidP="00E329FF">
      <w:pPr>
        <w:numPr>
          <w:ilvl w:val="0"/>
          <w:numId w:val="1"/>
        </w:numPr>
        <w:spacing w:after="0" w:line="240" w:lineRule="auto"/>
      </w:pPr>
      <w:r w:rsidRPr="00E329FF">
        <w:t>SPORT</w:t>
      </w:r>
    </w:p>
    <w:p w14:paraId="7ED41E33" w14:textId="77777777" w:rsidR="00E329FF" w:rsidRPr="00E329FF" w:rsidRDefault="00E329FF" w:rsidP="00E329FF">
      <w:pPr>
        <w:numPr>
          <w:ilvl w:val="0"/>
          <w:numId w:val="1"/>
        </w:numPr>
        <w:spacing w:after="0" w:line="240" w:lineRule="auto"/>
      </w:pPr>
      <w:r w:rsidRPr="00E329FF">
        <w:t xml:space="preserve">CULTURA </w:t>
      </w:r>
    </w:p>
    <w:p w14:paraId="2A9783D6" w14:textId="77777777" w:rsidR="00E329FF" w:rsidRPr="00E329FF" w:rsidRDefault="00E329FF" w:rsidP="00E329FF">
      <w:pPr>
        <w:numPr>
          <w:ilvl w:val="0"/>
          <w:numId w:val="1"/>
        </w:numPr>
        <w:spacing w:after="0" w:line="240" w:lineRule="auto"/>
      </w:pPr>
      <w:r w:rsidRPr="00E329FF">
        <w:t>RICETTIVITA</w:t>
      </w:r>
    </w:p>
    <w:p w14:paraId="11A98595" w14:textId="77777777" w:rsidR="00E329FF" w:rsidRPr="00E329FF" w:rsidRDefault="00E329FF" w:rsidP="00E329FF">
      <w:pPr>
        <w:spacing w:after="0" w:line="240" w:lineRule="auto"/>
      </w:pPr>
      <w:r w:rsidRPr="00E329FF">
        <w:t xml:space="preserve">Della Fondazione Varese Welcome </w:t>
      </w:r>
    </w:p>
    <w:p w14:paraId="2F765AA1" w14:textId="77777777" w:rsidR="00E329FF" w:rsidRPr="00E329FF" w:rsidRDefault="00E329FF" w:rsidP="00E329FF">
      <w:pPr>
        <w:spacing w:after="0" w:line="240" w:lineRule="auto"/>
        <w:rPr>
          <w:b/>
          <w:bCs/>
        </w:rPr>
      </w:pPr>
    </w:p>
    <w:p w14:paraId="6A7FA07D" w14:textId="77777777" w:rsidR="00E329FF" w:rsidRPr="00E329FF" w:rsidRDefault="00E329FF" w:rsidP="00E329FF">
      <w:pPr>
        <w:spacing w:after="0" w:line="240" w:lineRule="auto"/>
        <w:rPr>
          <w:b/>
          <w:bCs/>
        </w:rPr>
      </w:pPr>
      <w:r w:rsidRPr="00E329FF">
        <w:rPr>
          <w:b/>
          <w:bCs/>
        </w:rPr>
        <w:t>(Attenzione è ammessa la scelta di una sola opzione)</w:t>
      </w:r>
    </w:p>
    <w:p w14:paraId="3D3CB89F" w14:textId="77777777" w:rsidR="00E329FF" w:rsidRPr="00E329FF" w:rsidRDefault="00E329FF" w:rsidP="00E329FF">
      <w:pPr>
        <w:spacing w:after="0" w:line="240" w:lineRule="auto"/>
      </w:pPr>
    </w:p>
    <w:p w14:paraId="5D83841A" w14:textId="77777777" w:rsidR="00E329FF" w:rsidRPr="00E329FF" w:rsidRDefault="00E329FF" w:rsidP="00E329FF">
      <w:pPr>
        <w:spacing w:after="0" w:line="240" w:lineRule="auto"/>
      </w:pPr>
      <w:r w:rsidRPr="00E329FF">
        <w:t>A tal fine sotto la propria responsabilità, ai sensi del D.P.R. 445/2000:</w:t>
      </w:r>
    </w:p>
    <w:p w14:paraId="196FB935" w14:textId="77777777" w:rsidR="00E329FF" w:rsidRPr="00E329FF" w:rsidRDefault="00E329FF" w:rsidP="00E329FF">
      <w:pPr>
        <w:spacing w:after="0" w:line="240" w:lineRule="auto"/>
      </w:pPr>
      <w:r w:rsidRPr="00E329FF">
        <w:t xml:space="preserve">  </w:t>
      </w:r>
    </w:p>
    <w:p w14:paraId="6E20DEF9" w14:textId="77777777" w:rsidR="00E329FF" w:rsidRPr="00E329FF" w:rsidRDefault="00E329FF" w:rsidP="00E329FF">
      <w:pPr>
        <w:spacing w:after="0" w:line="240" w:lineRule="auto"/>
        <w:jc w:val="center"/>
        <w:rPr>
          <w:b/>
          <w:bCs/>
        </w:rPr>
      </w:pPr>
      <w:r w:rsidRPr="00E329FF">
        <w:rPr>
          <w:b/>
          <w:bCs/>
        </w:rPr>
        <w:t>DICHIARA</w:t>
      </w:r>
    </w:p>
    <w:p w14:paraId="7E16E38D" w14:textId="77777777" w:rsidR="00E329FF" w:rsidRPr="00E329FF" w:rsidRDefault="00E329FF" w:rsidP="00E329FF">
      <w:pPr>
        <w:spacing w:after="0" w:line="240" w:lineRule="auto"/>
        <w:rPr>
          <w:b/>
          <w:bCs/>
        </w:rPr>
      </w:pPr>
    </w:p>
    <w:p w14:paraId="4F24840B" w14:textId="77777777" w:rsidR="00E329FF" w:rsidRPr="00E329FF" w:rsidRDefault="00E329FF" w:rsidP="00E329FF">
      <w:pPr>
        <w:numPr>
          <w:ilvl w:val="0"/>
          <w:numId w:val="2"/>
        </w:numPr>
        <w:spacing w:after="0" w:line="240" w:lineRule="auto"/>
      </w:pPr>
      <w:r w:rsidRPr="00E329FF">
        <w:t xml:space="preserve">Di accettare l’eventuale incarico e la proposta di nomina, nonché di avere la piena conoscenza degli indirizzi approvati con Delibera C.C. n. 43/2021; </w:t>
      </w:r>
    </w:p>
    <w:p w14:paraId="46EA8285" w14:textId="77777777" w:rsidR="00E329FF" w:rsidRPr="00E329FF" w:rsidRDefault="00E329FF" w:rsidP="00E329FF">
      <w:pPr>
        <w:numPr>
          <w:ilvl w:val="0"/>
          <w:numId w:val="2"/>
        </w:numPr>
        <w:spacing w:after="0" w:line="240" w:lineRule="auto"/>
      </w:pPr>
      <w:r w:rsidRPr="00E329FF">
        <w:t xml:space="preserve"> Di possedere i requisiti per l’elezione a Consigliere Comunale e la particolare competenza tecnica/amministrativa richiesta; </w:t>
      </w:r>
    </w:p>
    <w:p w14:paraId="2D9E1111" w14:textId="77777777" w:rsidR="00E329FF" w:rsidRPr="00E329FF" w:rsidRDefault="00E329FF" w:rsidP="00E329FF">
      <w:pPr>
        <w:numPr>
          <w:ilvl w:val="0"/>
          <w:numId w:val="2"/>
        </w:numPr>
        <w:spacing w:after="0" w:line="240" w:lineRule="auto"/>
      </w:pPr>
      <w:r w:rsidRPr="00E329FF">
        <w:t xml:space="preserve">Di non trovarsi in condizioni di inconferibilità o incompatibilità previste dal </w:t>
      </w:r>
      <w:proofErr w:type="spellStart"/>
      <w:r w:rsidRPr="00E329FF">
        <w:t>D.Lgs.</w:t>
      </w:r>
      <w:proofErr w:type="spellEnd"/>
      <w:r w:rsidRPr="00E329FF">
        <w:t xml:space="preserve"> n. 39/2013 e di non avere conflitti di interesse con l'Ente; </w:t>
      </w:r>
    </w:p>
    <w:p w14:paraId="24019078" w14:textId="77777777" w:rsidR="00E329FF" w:rsidRPr="00E329FF" w:rsidRDefault="00E329FF" w:rsidP="00E329FF">
      <w:pPr>
        <w:numPr>
          <w:ilvl w:val="0"/>
          <w:numId w:val="2"/>
        </w:numPr>
        <w:spacing w:after="0" w:line="240" w:lineRule="auto"/>
      </w:pPr>
      <w:r w:rsidRPr="00E329FF">
        <w:t> Di non avere carichi pendenti e di non aver riportato condanne penali, anche se non definitive;</w:t>
      </w:r>
    </w:p>
    <w:p w14:paraId="6B101685" w14:textId="77777777" w:rsidR="00E329FF" w:rsidRPr="00E329FF" w:rsidRDefault="00E329FF" w:rsidP="00E329FF">
      <w:pPr>
        <w:numPr>
          <w:ilvl w:val="0"/>
          <w:numId w:val="2"/>
        </w:numPr>
        <w:spacing w:after="0" w:line="240" w:lineRule="auto"/>
      </w:pPr>
      <w:r w:rsidRPr="00E329FF">
        <w:t>Di impegnarsi a presentare la </w:t>
      </w:r>
      <w:r w:rsidRPr="00E329FF">
        <w:rPr>
          <w:b/>
          <w:bCs/>
        </w:rPr>
        <w:t>relazione annuale</w:t>
      </w:r>
      <w:r w:rsidRPr="00E329FF">
        <w:t xml:space="preserve"> sull'attività svolta e a dimettersi in caso di inosservanza degli indirizzi programmatici del Consiglio; </w:t>
      </w:r>
    </w:p>
    <w:p w14:paraId="633CDEBB" w14:textId="77777777" w:rsidR="00E329FF" w:rsidRPr="00E329FF" w:rsidRDefault="00E329FF" w:rsidP="00E329FF">
      <w:pPr>
        <w:numPr>
          <w:ilvl w:val="0"/>
          <w:numId w:val="2"/>
        </w:numPr>
        <w:spacing w:after="0" w:line="240" w:lineRule="auto"/>
      </w:pPr>
      <w:r w:rsidRPr="00E329FF">
        <w:t>Di essere a conoscenza che la cessazione del Sindaco comporta l'automatica decadenza dall'incarico</w:t>
      </w:r>
    </w:p>
    <w:p w14:paraId="313993DC" w14:textId="77777777" w:rsidR="00E329FF" w:rsidRPr="00E329FF" w:rsidRDefault="00E329FF" w:rsidP="00E329FF">
      <w:pPr>
        <w:spacing w:after="0" w:line="240" w:lineRule="auto"/>
        <w:rPr>
          <w:b/>
          <w:bCs/>
        </w:rPr>
      </w:pPr>
    </w:p>
    <w:p w14:paraId="08EA364B" w14:textId="77777777" w:rsidR="00E329FF" w:rsidRPr="00E329FF" w:rsidRDefault="00E329FF" w:rsidP="00E329FF">
      <w:pPr>
        <w:spacing w:after="0" w:line="240" w:lineRule="auto"/>
      </w:pPr>
      <w:r w:rsidRPr="00E329FF">
        <w:rPr>
          <w:b/>
          <w:bCs/>
        </w:rPr>
        <w:t>Si allega alla presente:</w:t>
      </w:r>
    </w:p>
    <w:p w14:paraId="1C3186C8" w14:textId="77777777" w:rsidR="00E329FF" w:rsidRPr="00E329FF" w:rsidRDefault="00E329FF" w:rsidP="00E329FF">
      <w:pPr>
        <w:numPr>
          <w:ilvl w:val="0"/>
          <w:numId w:val="3"/>
        </w:numPr>
        <w:spacing w:after="0" w:line="240" w:lineRule="auto"/>
      </w:pPr>
      <w:r w:rsidRPr="00E329FF">
        <w:t>Curriculum vitae formativo e professionale datato e firmato.</w:t>
      </w:r>
    </w:p>
    <w:p w14:paraId="330C6E97" w14:textId="77777777" w:rsidR="00E329FF" w:rsidRPr="00E329FF" w:rsidRDefault="00E329FF" w:rsidP="00E329FF">
      <w:pPr>
        <w:numPr>
          <w:ilvl w:val="0"/>
          <w:numId w:val="3"/>
        </w:numPr>
        <w:spacing w:after="0" w:line="240" w:lineRule="auto"/>
      </w:pPr>
      <w:r w:rsidRPr="00E329FF">
        <w:t>Copia fotostatica di un documento di identità in corso di validità</w:t>
      </w:r>
    </w:p>
    <w:p w14:paraId="7EFB58B7" w14:textId="77777777" w:rsidR="00E329FF" w:rsidRPr="00E329FF" w:rsidRDefault="00E329FF" w:rsidP="00E329FF">
      <w:pPr>
        <w:spacing w:after="0" w:line="240" w:lineRule="auto"/>
        <w:rPr>
          <w:b/>
          <w:bCs/>
        </w:rPr>
      </w:pPr>
    </w:p>
    <w:p w14:paraId="0B8757B9" w14:textId="77777777" w:rsidR="00E329FF" w:rsidRPr="00E329FF" w:rsidRDefault="00E329FF" w:rsidP="00E329FF">
      <w:pPr>
        <w:spacing w:after="0" w:line="240" w:lineRule="auto"/>
      </w:pPr>
      <w:r w:rsidRPr="00E329FF">
        <w:rPr>
          <w:b/>
          <w:bCs/>
        </w:rPr>
        <w:t>Informativa Privacy:</w:t>
      </w:r>
      <w:r w:rsidRPr="00E329FF">
        <w:t> Autorizza il trattamento dei dati personali ai sensi del Regolamento UE 2016/679 (p. 2).</w:t>
      </w:r>
    </w:p>
    <w:p w14:paraId="623D15C4" w14:textId="77777777" w:rsidR="00E329FF" w:rsidRPr="00E329FF" w:rsidRDefault="00E329FF" w:rsidP="00E329FF">
      <w:pPr>
        <w:spacing w:after="0" w:line="240" w:lineRule="auto"/>
      </w:pPr>
    </w:p>
    <w:p w14:paraId="5C78FDEE" w14:textId="77777777" w:rsidR="00E329FF" w:rsidRPr="00E329FF" w:rsidRDefault="00E329FF" w:rsidP="00E329FF">
      <w:pPr>
        <w:spacing w:after="0" w:line="240" w:lineRule="auto"/>
      </w:pPr>
    </w:p>
    <w:p w14:paraId="28B28BB9" w14:textId="77777777" w:rsidR="00E329FF" w:rsidRPr="00E329FF" w:rsidRDefault="00E329FF" w:rsidP="00E329FF">
      <w:pPr>
        <w:spacing w:after="0" w:line="240" w:lineRule="auto"/>
      </w:pPr>
    </w:p>
    <w:p w14:paraId="64A70023" w14:textId="77777777" w:rsidR="00E329FF" w:rsidRPr="00E329FF" w:rsidRDefault="00E329FF" w:rsidP="00E329FF">
      <w:pPr>
        <w:spacing w:after="0" w:line="240" w:lineRule="auto"/>
      </w:pPr>
      <w:r w:rsidRPr="00E329FF">
        <w:t>Luogo e Data __________________</w:t>
      </w:r>
    </w:p>
    <w:p w14:paraId="75BD26F0" w14:textId="77777777" w:rsidR="00E329FF" w:rsidRPr="00E329FF" w:rsidRDefault="00E329FF" w:rsidP="00E329FF">
      <w:pPr>
        <w:spacing w:after="0" w:line="240" w:lineRule="auto"/>
      </w:pPr>
      <w:r w:rsidRPr="00E329FF">
        <w:t>Firma _________________________</w:t>
      </w:r>
    </w:p>
    <w:p w14:paraId="748BB86D" w14:textId="77777777" w:rsidR="00E329FF" w:rsidRPr="00E329FF" w:rsidRDefault="00E329FF" w:rsidP="00E329FF">
      <w:pPr>
        <w:spacing w:after="0" w:line="240" w:lineRule="auto"/>
      </w:pPr>
    </w:p>
    <w:sectPr w:rsidR="00E329FF" w:rsidRPr="00E329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E5F36"/>
    <w:multiLevelType w:val="hybridMultilevel"/>
    <w:tmpl w:val="6C72A97A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B9362B5"/>
    <w:multiLevelType w:val="multilevel"/>
    <w:tmpl w:val="2FE0F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BC17BC"/>
    <w:multiLevelType w:val="multilevel"/>
    <w:tmpl w:val="558C6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A03D34"/>
    <w:multiLevelType w:val="multilevel"/>
    <w:tmpl w:val="7EAAC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073847"/>
    <w:multiLevelType w:val="multilevel"/>
    <w:tmpl w:val="666E2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969309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8649751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894965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91858728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676080712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84120316">
    <w:abstractNumId w:val="3"/>
    <w:lvlOverride w:ilvl="0">
      <w:startOverride w:val="1"/>
    </w:lvlOverride>
    <w:lvlOverride w:ilvl="1">
      <w:lvl w:ilvl="1">
        <w:start w:val="1"/>
        <w:numFmt w:val="decimal"/>
        <w:lvlText w:val="%2."/>
        <w:lvlJc w:val="left"/>
        <w:pPr>
          <w:ind w:left="0" w:firstLine="0"/>
        </w:pPr>
        <w:rPr>
          <w:rFonts w:ascii="Courier New" w:hAnsi="Courier New" w:cs="Times New Roman" w:hint="default"/>
          <w:sz w:val="20"/>
        </w:rPr>
      </w:lvl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45043001">
    <w:abstractNumId w:val="3"/>
    <w:lvlOverride w:ilvl="0">
      <w:startOverride w:val="1"/>
    </w:lvlOverride>
    <w:lvlOverride w:ilvl="1">
      <w:lvl w:ilvl="1">
        <w:start w:val="1"/>
        <w:numFmt w:val="decimal"/>
        <w:lvlText w:val="%2."/>
        <w:lvlJc w:val="left"/>
        <w:pPr>
          <w:ind w:left="0" w:firstLine="0"/>
        </w:pPr>
        <w:rPr>
          <w:rFonts w:ascii="Courier New" w:hAnsi="Courier New" w:cs="Times New Roman" w:hint="default"/>
          <w:sz w:val="20"/>
        </w:rPr>
      </w:lvl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76412266">
    <w:abstractNumId w:val="3"/>
    <w:lvlOverride w:ilvl="0">
      <w:startOverride w:val="1"/>
    </w:lvlOverride>
    <w:lvlOverride w:ilvl="1">
      <w:lvl w:ilvl="1">
        <w:start w:val="1"/>
        <w:numFmt w:val="decimal"/>
        <w:lvlText w:val="%2."/>
        <w:lvlJc w:val="left"/>
        <w:pPr>
          <w:ind w:left="0" w:firstLine="0"/>
        </w:pPr>
        <w:rPr>
          <w:rFonts w:ascii="Courier New" w:hAnsi="Courier New" w:cs="Times New Roman" w:hint="default"/>
          <w:sz w:val="20"/>
        </w:rPr>
      </w:lvl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9FF"/>
    <w:rsid w:val="003D14ED"/>
    <w:rsid w:val="007A6861"/>
    <w:rsid w:val="008F5BBC"/>
    <w:rsid w:val="00E00D58"/>
    <w:rsid w:val="00E3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AD581"/>
  <w15:chartTrackingRefBased/>
  <w15:docId w15:val="{BDE390E6-8BE8-48F6-9429-F4223BA60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329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329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329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329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329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329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329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329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329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329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329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329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329F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329F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329F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329F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329F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329F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329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329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329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329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329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329F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329F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329F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329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329F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329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4CEE3D73C17B45B8567948C19C0E78" ma:contentTypeVersion="15" ma:contentTypeDescription="Creare un nuovo documento." ma:contentTypeScope="" ma:versionID="3f160575e8d3dbfb28e2b7ad23f55937">
  <xsd:schema xmlns:xsd="http://www.w3.org/2001/XMLSchema" xmlns:xs="http://www.w3.org/2001/XMLSchema" xmlns:p="http://schemas.microsoft.com/office/2006/metadata/properties" xmlns:ns2="926d5fd5-3723-41ca-88f6-9fc06208a7db" xmlns:ns3="cfa06d09-9558-46ed-8e0b-2a4fcb3a6a2c" targetNamespace="http://schemas.microsoft.com/office/2006/metadata/properties" ma:root="true" ma:fieldsID="111e9d4228eb186683d4bcf1006d93dd" ns2:_="" ns3:_="">
    <xsd:import namespace="926d5fd5-3723-41ca-88f6-9fc06208a7db"/>
    <xsd:import namespace="cfa06d09-9558-46ed-8e0b-2a4fcb3a6a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d5fd5-3723-41ca-88f6-9fc06208a7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91dc2837-7c08-4345-8b9b-056e8988c7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06d09-9558-46ed-8e0b-2a4fcb3a6a2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f5d59cb-94cf-423e-ae2e-4d7f9be648f6}" ma:internalName="TaxCatchAll" ma:showField="CatchAllData" ma:web="cfa06d09-9558-46ed-8e0b-2a4fcb3a6a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6d5fd5-3723-41ca-88f6-9fc06208a7db">
      <Terms xmlns="http://schemas.microsoft.com/office/infopath/2007/PartnerControls"/>
    </lcf76f155ced4ddcb4097134ff3c332f>
    <TaxCatchAll xmlns="cfa06d09-9558-46ed-8e0b-2a4fcb3a6a2c" xsi:nil="true"/>
  </documentManagement>
</p:properties>
</file>

<file path=customXml/itemProps1.xml><?xml version="1.0" encoding="utf-8"?>
<ds:datastoreItem xmlns:ds="http://schemas.openxmlformats.org/officeDocument/2006/customXml" ds:itemID="{D32E3022-AF44-463D-983E-60E568FA848C}"/>
</file>

<file path=customXml/itemProps2.xml><?xml version="1.0" encoding="utf-8"?>
<ds:datastoreItem xmlns:ds="http://schemas.openxmlformats.org/officeDocument/2006/customXml" ds:itemID="{92D721DC-F344-47CD-B73D-5472736E70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13914F-E2A5-4883-80C6-1210230BD377}">
  <ds:schemaRefs>
    <ds:schemaRef ds:uri="http://schemas.microsoft.com/office/2006/metadata/properties"/>
    <ds:schemaRef ds:uri="http://schemas.microsoft.com/office/infopath/2007/PartnerControls"/>
    <ds:schemaRef ds:uri="f8bc5965-a05f-42a3-9aa6-80c97ac891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Mariotti</dc:creator>
  <cp:keywords/>
  <dc:description/>
  <cp:lastModifiedBy>Alice Mariotti</cp:lastModifiedBy>
  <cp:revision>2</cp:revision>
  <dcterms:created xsi:type="dcterms:W3CDTF">2026-03-10T12:57:00Z</dcterms:created>
  <dcterms:modified xsi:type="dcterms:W3CDTF">2026-03-10T12:57:00Z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0x010100454CEE3D73C17B45B8567948C19C0E78</vt:lpwstr>
  </property>
</Properties>
</file>