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85877D" w14:textId="77777777" w:rsidR="00FA09DC" w:rsidRDefault="00A412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5A7F6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8pt;height:91.45pt" filled="t">
            <v:fill color2="black"/>
            <v:imagedata r:id="rId7" o:title=""/>
          </v:shape>
        </w:pict>
      </w:r>
    </w:p>
    <w:p w14:paraId="0BAB9277" w14:textId="77777777" w:rsidR="00FA09DC" w:rsidRDefault="00FA09DC">
      <w:pPr>
        <w:jc w:val="right"/>
        <w:rPr>
          <w:rFonts w:ascii="Arial" w:hAnsi="Arial" w:cs="Arial"/>
          <w:b/>
        </w:rPr>
      </w:pPr>
    </w:p>
    <w:p w14:paraId="501EA0B8" w14:textId="1C0501EA" w:rsidR="00FA09DC" w:rsidRDefault="00FA09DC">
      <w:pPr>
        <w:jc w:val="right"/>
        <w:rPr>
          <w:rFonts w:ascii="Arial" w:eastAsia="SimSun" w:hAnsi="Arial" w:cs="Arial"/>
          <w:b/>
          <w:bCs/>
          <w:kern w:val="1"/>
          <w:lang w:bidi="hi-IN"/>
        </w:rPr>
      </w:pPr>
      <w:r>
        <w:rPr>
          <w:rFonts w:ascii="Arial" w:hAnsi="Arial" w:cs="Arial"/>
          <w:b/>
        </w:rPr>
        <w:t xml:space="preserve">Allegato </w:t>
      </w:r>
      <w:r w:rsidR="002D6725">
        <w:rPr>
          <w:rFonts w:ascii="Arial" w:hAnsi="Arial" w:cs="Arial"/>
          <w:b/>
        </w:rPr>
        <w:t>3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64"/>
      </w:tblGrid>
      <w:tr w:rsidR="00736D94" w14:paraId="0C1F9214" w14:textId="77777777">
        <w:trPr>
          <w:trHeight w:val="1469"/>
        </w:trPr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833E" w14:textId="77777777" w:rsidR="00FA09DC" w:rsidRDefault="00FA09DC">
            <w:pPr>
              <w:autoSpaceDE w:val="0"/>
              <w:snapToGrid w:val="0"/>
              <w:jc w:val="center"/>
              <w:rPr>
                <w:rFonts w:ascii="Arial" w:eastAsia="SimSun" w:hAnsi="Arial" w:cs="Arial"/>
                <w:b/>
                <w:bCs/>
                <w:kern w:val="1"/>
                <w:lang w:bidi="hi-IN"/>
              </w:rPr>
            </w:pPr>
          </w:p>
          <w:p w14:paraId="5B9FB78A" w14:textId="3F8A08A2" w:rsidR="00FA09DC" w:rsidRDefault="00FA09DC">
            <w:pPr>
              <w:autoSpaceDE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ATTESTAZIONE RILASCIATA DAL PROPRIETARIO DELL’ALLOGGIO PER L’EROGAZIONE DEL CONTRIBUTO PER IL MANTENIMENTO DELL’ALLOGGIO IN LOCAZIONE </w:t>
            </w:r>
            <w:r w:rsidR="008B71DE">
              <w:rPr>
                <w:rFonts w:ascii="Arial" w:hAnsi="Arial" w:cs="Arial"/>
                <w:b/>
              </w:rPr>
              <w:t>SUL LIBERO MERCATO –</w:t>
            </w:r>
            <w:r>
              <w:rPr>
                <w:rFonts w:ascii="Arial" w:hAnsi="Arial" w:cs="Arial"/>
                <w:b/>
              </w:rPr>
              <w:t xml:space="preserve"> ANNO 202</w:t>
            </w:r>
            <w:r w:rsidR="00FB72D1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951170E" w14:textId="77777777" w:rsidR="00FA09DC" w:rsidRDefault="00FA09DC">
            <w:pPr>
              <w:autoSpaceDE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/>
              </w:rPr>
              <w:t>*da allegare al modello di domanda*</w:t>
            </w:r>
          </w:p>
          <w:p w14:paraId="56EE3978" w14:textId="77777777" w:rsidR="00FA09DC" w:rsidRDefault="00FA09DC">
            <w:pPr>
              <w:autoSpaceDE w:val="0"/>
              <w:jc w:val="center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</w:tr>
    </w:tbl>
    <w:p w14:paraId="3233C8CE" w14:textId="77777777" w:rsidR="00FA09DC" w:rsidRDefault="00FA09DC">
      <w:pPr>
        <w:jc w:val="center"/>
        <w:rPr>
          <w:rFonts w:ascii="Arial" w:hAnsi="Arial" w:cs="Arial"/>
          <w:b/>
        </w:rPr>
      </w:pPr>
    </w:p>
    <w:p w14:paraId="07AB61E1" w14:textId="77777777" w:rsidR="00FA09DC" w:rsidRDefault="00FA09DC">
      <w:pPr>
        <w:autoSpaceDE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sottoscritto/a________________________________________________________________________</w:t>
      </w:r>
    </w:p>
    <w:p w14:paraId="54D69C73" w14:textId="77777777" w:rsidR="00FA09DC" w:rsidRDefault="00FA09DC">
      <w:pPr>
        <w:autoSpaceDE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nato/a _____________________________________ prov. _________ il ____________________________</w:t>
      </w:r>
    </w:p>
    <w:p w14:paraId="483CCBF5" w14:textId="77777777" w:rsidR="00FA09DC" w:rsidRDefault="00FA09DC">
      <w:pPr>
        <w:autoSpaceDE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 via/piazza ________________________________n. _________</w:t>
      </w:r>
    </w:p>
    <w:p w14:paraId="5F694A39" w14:textId="77777777" w:rsidR="00FA09DC" w:rsidRDefault="00FA09DC">
      <w:pPr>
        <w:autoSpaceDE w:val="0"/>
        <w:spacing w:line="480" w:lineRule="auto"/>
      </w:pPr>
      <w:r>
        <w:rPr>
          <w:rFonts w:ascii="Arial" w:hAnsi="Arial" w:cs="Arial"/>
        </w:rPr>
        <w:t>telefono ________________________ e-mail _________________________________________________</w:t>
      </w:r>
    </w:p>
    <w:p w14:paraId="65514CD7" w14:textId="77777777" w:rsidR="00FA09DC" w:rsidRDefault="004F66FE">
      <w:pPr>
        <w:autoSpaceDE w:val="0"/>
        <w:spacing w:line="480" w:lineRule="auto"/>
        <w:rPr>
          <w:rFonts w:ascii="Arial" w:hAnsi="Arial" w:cs="Arial"/>
        </w:rPr>
      </w:pPr>
      <w:r>
        <w:pict w14:anchorId="64CB39A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4pt;margin-top:15.85pt;width:473.3pt;height:11.95pt;z-index:251657216;mso-wrap-distance-left:7.05pt;mso-wrap-distance-right:7.05pt;mso-position-horizontal:absolute;mso-position-horizontal-relative:margin;mso-position-vertical:absolute;mso-position-vertical-relative:text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508"/>
                    <w:gridCol w:w="493"/>
                    <w:gridCol w:w="494"/>
                    <w:gridCol w:w="495"/>
                    <w:gridCol w:w="495"/>
                    <w:gridCol w:w="494"/>
                    <w:gridCol w:w="495"/>
                    <w:gridCol w:w="499"/>
                    <w:gridCol w:w="513"/>
                    <w:gridCol w:w="501"/>
                    <w:gridCol w:w="511"/>
                    <w:gridCol w:w="494"/>
                    <w:gridCol w:w="496"/>
                    <w:gridCol w:w="494"/>
                    <w:gridCol w:w="495"/>
                    <w:gridCol w:w="495"/>
                    <w:gridCol w:w="495"/>
                  </w:tblGrid>
                  <w:tr w:rsidR="00736D94" w14:paraId="7ABE6A5B" w14:textId="77777777">
                    <w:trPr>
                      <w:trHeight w:val="50"/>
                    </w:trPr>
                    <w:tc>
                      <w:tcPr>
                        <w:tcW w:w="1508" w:type="dxa"/>
                        <w:vAlign w:val="center"/>
                      </w:tcPr>
                      <w:p w14:paraId="41CFAD9C" w14:textId="77777777" w:rsidR="00FA09DC" w:rsidRDefault="00FA09DC">
                        <w:pPr>
                          <w:pStyle w:val="Default"/>
                          <w:ind w:left="-387" w:firstLine="284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it-IT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it-IT"/>
                          </w:rPr>
                          <w:t>Codice fiscale</w:t>
                        </w:r>
                      </w:p>
                    </w:tc>
                    <w:tc>
                      <w:tcPr>
                        <w:tcW w:w="493" w:type="dxa"/>
                        <w:tcBorders>
                          <w:bottom w:val="dotted" w:sz="4" w:space="0" w:color="000000"/>
                        </w:tcBorders>
                        <w:vAlign w:val="center"/>
                      </w:tcPr>
                      <w:p w14:paraId="574411C9" w14:textId="77777777" w:rsidR="00FA09DC" w:rsidRDefault="00FA09DC">
                        <w:pPr>
                          <w:pStyle w:val="Default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494" w:type="dxa"/>
                        <w:tcBorders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14:paraId="696B3D3C" w14:textId="77777777" w:rsidR="00FA09DC" w:rsidRDefault="00FA09DC">
                        <w:pPr>
                          <w:pStyle w:val="Default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14:paraId="5219123E" w14:textId="77777777" w:rsidR="00FA09DC" w:rsidRDefault="00FA09DC">
                        <w:pPr>
                          <w:pStyle w:val="Default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14:paraId="26DDC07F" w14:textId="77777777" w:rsidR="00FA09DC" w:rsidRDefault="00FA09DC">
                        <w:pPr>
                          <w:pStyle w:val="Default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494" w:type="dxa"/>
                        <w:tcBorders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14:paraId="242E982A" w14:textId="77777777" w:rsidR="00FA09DC" w:rsidRDefault="00FA09DC">
                        <w:pPr>
                          <w:pStyle w:val="Default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14:paraId="2A90366F" w14:textId="77777777" w:rsidR="00FA09DC" w:rsidRDefault="00FA09DC">
                        <w:pPr>
                          <w:pStyle w:val="Default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499" w:type="dxa"/>
                        <w:tcBorders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14:paraId="79851C7C" w14:textId="77777777" w:rsidR="00FA09DC" w:rsidRDefault="00FA09DC">
                        <w:pPr>
                          <w:pStyle w:val="Default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513" w:type="dxa"/>
                        <w:tcBorders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14:paraId="02A2AAED" w14:textId="77777777" w:rsidR="00FA09DC" w:rsidRDefault="00FA09DC">
                        <w:pPr>
                          <w:pStyle w:val="Default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501" w:type="dxa"/>
                        <w:tcBorders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14:paraId="3583EC89" w14:textId="77777777" w:rsidR="00FA09DC" w:rsidRDefault="00FA09DC">
                        <w:pPr>
                          <w:pStyle w:val="Default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511" w:type="dxa"/>
                        <w:tcBorders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14:paraId="21162495" w14:textId="77777777" w:rsidR="00FA09DC" w:rsidRDefault="00FA09DC">
                        <w:pPr>
                          <w:pStyle w:val="Default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494" w:type="dxa"/>
                        <w:tcBorders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14:paraId="69862651" w14:textId="77777777" w:rsidR="00FA09DC" w:rsidRDefault="00FA09DC">
                        <w:pPr>
                          <w:pStyle w:val="Default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496" w:type="dxa"/>
                        <w:tcBorders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14:paraId="5A78E87C" w14:textId="77777777" w:rsidR="00FA09DC" w:rsidRDefault="00FA09DC">
                        <w:pPr>
                          <w:pStyle w:val="Default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494" w:type="dxa"/>
                        <w:tcBorders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14:paraId="6B7BCEF0" w14:textId="77777777" w:rsidR="00FA09DC" w:rsidRDefault="00FA09DC">
                        <w:pPr>
                          <w:pStyle w:val="Default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14:paraId="07BEAAA0" w14:textId="77777777" w:rsidR="00FA09DC" w:rsidRDefault="00FA09DC">
                        <w:pPr>
                          <w:pStyle w:val="Default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14:paraId="38A48315" w14:textId="77777777" w:rsidR="00FA09DC" w:rsidRDefault="00FA09DC">
                        <w:pPr>
                          <w:pStyle w:val="Default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14:paraId="1A4596FF" w14:textId="77777777" w:rsidR="00FA09DC" w:rsidRDefault="00FA09DC">
                        <w:pPr>
                          <w:pStyle w:val="Default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76032E53" w14:textId="77777777" w:rsidR="00FA09DC" w:rsidRDefault="00FA09DC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14:paraId="7AFDAFAA" w14:textId="77777777" w:rsidR="00FA09DC" w:rsidRDefault="00FA09DC">
      <w:pPr>
        <w:autoSpaceDE w:val="0"/>
        <w:spacing w:line="480" w:lineRule="auto"/>
        <w:rPr>
          <w:rFonts w:ascii="Arial" w:hAnsi="Arial" w:cs="Arial"/>
          <w:color w:val="202122"/>
        </w:rPr>
      </w:pPr>
      <w:r>
        <w:rPr>
          <w:rFonts w:ascii="Arial" w:hAnsi="Arial" w:cs="Arial"/>
        </w:rPr>
        <w:t>In qualità di:</w:t>
      </w:r>
    </w:p>
    <w:p w14:paraId="71490B9C" w14:textId="77777777" w:rsidR="00FA09DC" w:rsidRDefault="00FA09DC">
      <w:pPr>
        <w:autoSpaceDE w:val="0"/>
        <w:spacing w:line="480" w:lineRule="auto"/>
        <w:rPr>
          <w:rFonts w:ascii="Arial" w:hAnsi="Arial" w:cs="Arial"/>
          <w:i/>
        </w:rPr>
      </w:pPr>
      <w:r>
        <w:rPr>
          <w:rFonts w:ascii="Arial" w:hAnsi="Arial" w:cs="Arial"/>
          <w:color w:val="202122"/>
        </w:rPr>
        <w:t>☐</w:t>
      </w:r>
      <w:r>
        <w:rPr>
          <w:rFonts w:ascii="Arial" w:hAnsi="Arial" w:cs="Arial"/>
        </w:rPr>
        <w:t xml:space="preserve">  proprietario dell’immobile</w:t>
      </w:r>
    </w:p>
    <w:p w14:paraId="1A4F4D72" w14:textId="77777777" w:rsidR="00FA09DC" w:rsidRDefault="00FA09DC">
      <w:pPr>
        <w:autoSpaceDE w:val="0"/>
        <w:spacing w:line="480" w:lineRule="auto"/>
        <w:ind w:left="284"/>
        <w:rPr>
          <w:color w:val="202122"/>
        </w:rPr>
      </w:pPr>
      <w:r>
        <w:rPr>
          <w:rFonts w:ascii="Arial" w:hAnsi="Arial" w:cs="Arial"/>
          <w:i/>
        </w:rPr>
        <w:t>OPPURE</w:t>
      </w:r>
    </w:p>
    <w:p w14:paraId="6F5AC5EF" w14:textId="77777777" w:rsidR="00FA09DC" w:rsidRDefault="00FA09DC">
      <w:pPr>
        <w:autoSpaceDE w:val="0"/>
        <w:spacing w:line="480" w:lineRule="auto"/>
        <w:rPr>
          <w:rFonts w:ascii="Arial" w:hAnsi="Arial" w:cs="Arial"/>
        </w:rPr>
      </w:pPr>
      <w:r>
        <w:rPr>
          <w:color w:val="202122"/>
        </w:rPr>
        <w:t>☐</w:t>
      </w:r>
      <w:r>
        <w:t xml:space="preserve">  </w:t>
      </w:r>
      <w:r>
        <w:rPr>
          <w:rFonts w:ascii="Arial" w:hAnsi="Arial" w:cs="Arial"/>
        </w:rPr>
        <w:t>legale rappresentante della società proprietaria dell’immobile:</w:t>
      </w:r>
    </w:p>
    <w:p w14:paraId="08685285" w14:textId="77777777" w:rsidR="00FA09DC" w:rsidRDefault="00FA09DC">
      <w:pPr>
        <w:autoSpaceDE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Ragione sociale _________________________________________________________________________ </w:t>
      </w:r>
    </w:p>
    <w:p w14:paraId="253272FD" w14:textId="77777777" w:rsidR="00FA09DC" w:rsidRDefault="00FA09DC">
      <w:pPr>
        <w:autoSpaceDE w:val="0"/>
        <w:spacing w:line="480" w:lineRule="auto"/>
      </w:pPr>
      <w:r>
        <w:rPr>
          <w:rFonts w:ascii="Arial" w:hAnsi="Arial" w:cs="Arial"/>
        </w:rPr>
        <w:t xml:space="preserve">Ubicata all’indirizzo ______________________________________________________________________ </w:t>
      </w:r>
    </w:p>
    <w:p w14:paraId="1B721001" w14:textId="77777777" w:rsidR="00FA09DC" w:rsidRDefault="004F66FE">
      <w:pPr>
        <w:autoSpaceDE w:val="0"/>
        <w:spacing w:line="480" w:lineRule="auto"/>
        <w:rPr>
          <w:rFonts w:ascii="Arial" w:hAnsi="Arial" w:cs="Arial"/>
        </w:rPr>
      </w:pPr>
      <w:r>
        <w:pict w14:anchorId="636F3F7D">
          <v:shape id="_x0000_s1027" type="#_x0000_t202" style="position:absolute;margin-left:5.4pt;margin-top:15.85pt;width:473.3pt;height:11.95pt;z-index:251658240;mso-wrap-distance-left:7.05pt;mso-wrap-distance-right:7.05pt;mso-position-horizontal:absolute;mso-position-horizontal-relative:margin;mso-position-vertical:absolute;mso-position-vertical-relative:text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508"/>
                    <w:gridCol w:w="493"/>
                    <w:gridCol w:w="494"/>
                    <w:gridCol w:w="495"/>
                    <w:gridCol w:w="495"/>
                    <w:gridCol w:w="494"/>
                    <w:gridCol w:w="495"/>
                    <w:gridCol w:w="499"/>
                    <w:gridCol w:w="513"/>
                    <w:gridCol w:w="501"/>
                    <w:gridCol w:w="511"/>
                    <w:gridCol w:w="494"/>
                    <w:gridCol w:w="496"/>
                    <w:gridCol w:w="494"/>
                    <w:gridCol w:w="495"/>
                    <w:gridCol w:w="495"/>
                    <w:gridCol w:w="495"/>
                  </w:tblGrid>
                  <w:tr w:rsidR="00736D94" w14:paraId="7CD6DEFB" w14:textId="77777777">
                    <w:trPr>
                      <w:trHeight w:val="50"/>
                    </w:trPr>
                    <w:tc>
                      <w:tcPr>
                        <w:tcW w:w="1508" w:type="dxa"/>
                        <w:vAlign w:val="center"/>
                      </w:tcPr>
                      <w:p w14:paraId="0C145254" w14:textId="77777777" w:rsidR="00FA09DC" w:rsidRDefault="00FA09DC">
                        <w:pPr>
                          <w:pStyle w:val="Default"/>
                          <w:ind w:left="-387" w:firstLine="284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Codice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fiscale</w:t>
                        </w:r>
                      </w:p>
                    </w:tc>
                    <w:tc>
                      <w:tcPr>
                        <w:tcW w:w="493" w:type="dxa"/>
                        <w:tcBorders>
                          <w:bottom w:val="dotted" w:sz="4" w:space="0" w:color="000000"/>
                        </w:tcBorders>
                        <w:vAlign w:val="center"/>
                      </w:tcPr>
                      <w:p w14:paraId="02A71665" w14:textId="77777777" w:rsidR="00FA09DC" w:rsidRDefault="00FA09DC">
                        <w:pPr>
                          <w:pStyle w:val="Default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4" w:type="dxa"/>
                        <w:tcBorders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14:paraId="5F12C4CE" w14:textId="77777777" w:rsidR="00FA09DC" w:rsidRDefault="00FA09DC">
                        <w:pPr>
                          <w:pStyle w:val="Default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14:paraId="6E1501CE" w14:textId="77777777" w:rsidR="00FA09DC" w:rsidRDefault="00FA09DC">
                        <w:pPr>
                          <w:pStyle w:val="Default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14:paraId="36F32D0E" w14:textId="77777777" w:rsidR="00FA09DC" w:rsidRDefault="00FA09DC">
                        <w:pPr>
                          <w:pStyle w:val="Default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4" w:type="dxa"/>
                        <w:tcBorders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14:paraId="2A14373F" w14:textId="77777777" w:rsidR="00FA09DC" w:rsidRDefault="00FA09DC">
                        <w:pPr>
                          <w:pStyle w:val="Default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14:paraId="64983876" w14:textId="77777777" w:rsidR="00FA09DC" w:rsidRDefault="00FA09DC">
                        <w:pPr>
                          <w:pStyle w:val="Default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9" w:type="dxa"/>
                        <w:tcBorders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14:paraId="3EBAF922" w14:textId="77777777" w:rsidR="00FA09DC" w:rsidRDefault="00FA09DC">
                        <w:pPr>
                          <w:pStyle w:val="Default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3" w:type="dxa"/>
                        <w:tcBorders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14:paraId="25F46744" w14:textId="77777777" w:rsidR="00FA09DC" w:rsidRDefault="00FA09DC">
                        <w:pPr>
                          <w:pStyle w:val="Default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1" w:type="dxa"/>
                        <w:tcBorders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14:paraId="2C2A7458" w14:textId="77777777" w:rsidR="00FA09DC" w:rsidRDefault="00FA09DC">
                        <w:pPr>
                          <w:pStyle w:val="Default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1" w:type="dxa"/>
                        <w:tcBorders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14:paraId="73BE293C" w14:textId="77777777" w:rsidR="00FA09DC" w:rsidRDefault="00FA09DC">
                        <w:pPr>
                          <w:pStyle w:val="Default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4" w:type="dxa"/>
                        <w:tcBorders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14:paraId="6140D7C2" w14:textId="77777777" w:rsidR="00FA09DC" w:rsidRDefault="00FA09DC">
                        <w:pPr>
                          <w:pStyle w:val="Default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" w:type="dxa"/>
                        <w:tcBorders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14:paraId="0FA21C26" w14:textId="77777777" w:rsidR="00FA09DC" w:rsidRDefault="00FA09DC">
                        <w:pPr>
                          <w:pStyle w:val="Default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4" w:type="dxa"/>
                        <w:tcBorders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14:paraId="591E9C25" w14:textId="77777777" w:rsidR="00FA09DC" w:rsidRDefault="00FA09DC">
                        <w:pPr>
                          <w:pStyle w:val="Default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14:paraId="06591614" w14:textId="77777777" w:rsidR="00FA09DC" w:rsidRDefault="00FA09DC">
                        <w:pPr>
                          <w:pStyle w:val="Default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14:paraId="22B0C08E" w14:textId="77777777" w:rsidR="00FA09DC" w:rsidRDefault="00FA09DC">
                        <w:pPr>
                          <w:pStyle w:val="Default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14:paraId="71D7BF68" w14:textId="77777777" w:rsidR="00FA09DC" w:rsidRDefault="00FA09DC">
                        <w:pPr>
                          <w:pStyle w:val="Default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A353A18" w14:textId="77777777" w:rsidR="00FA09DC" w:rsidRDefault="00FA09DC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14:paraId="01DCC3C5" w14:textId="77777777" w:rsidR="00FA09DC" w:rsidRDefault="00FA09DC">
      <w:pPr>
        <w:autoSpaceDE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Dati immobile:</w:t>
      </w:r>
    </w:p>
    <w:p w14:paraId="0D4F0209" w14:textId="77777777" w:rsidR="00FA09DC" w:rsidRDefault="00FA09DC">
      <w:pPr>
        <w:autoSpaceDE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Ubicazione _____________________________________________________________________________</w:t>
      </w:r>
    </w:p>
    <w:p w14:paraId="2B0DBFDB" w14:textId="77777777" w:rsidR="00FA09DC" w:rsidRDefault="00FA09D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dato in locazione al/alla sig./sig.ra _________________________________________</w:t>
      </w:r>
      <w:r>
        <w:rPr>
          <w:rFonts w:ascii="Arial" w:hAnsi="Arial" w:cs="Arial"/>
          <w:iCs/>
        </w:rPr>
        <w:t xml:space="preserve"> con contratto n. __________________ registrato il______________ all'Agenzia delle Entrate di _______________________</w:t>
      </w:r>
    </w:p>
    <w:p w14:paraId="498601F3" w14:textId="77777777" w:rsidR="00FA09DC" w:rsidRDefault="00FA09DC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3505AA39" w14:textId="77777777" w:rsidR="00FA09DC" w:rsidRDefault="00FA09DC">
      <w:pPr>
        <w:autoSpaceDE w:val="0"/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ai sensi e per gli effetti di quanto previsto all’Art. 47 del D.P.R. 28 dicembre 2000 n. 445, consapevole della decadenza dal beneficio e delle responsabilità penali previste dagli Artt. 75 e 76 del medesimo D.P.R. n. 445/2000 nel caso di dichiarazione non veritiera e falsità negli atti,</w:t>
      </w:r>
    </w:p>
    <w:p w14:paraId="35600DE5" w14:textId="77777777" w:rsidR="00FA09DC" w:rsidRDefault="00FA09DC">
      <w:pPr>
        <w:autoSpaceDE w:val="0"/>
        <w:spacing w:line="480" w:lineRule="auto"/>
        <w:rPr>
          <w:rFonts w:ascii="Arial" w:hAnsi="Arial" w:cs="Arial"/>
          <w:b/>
        </w:rPr>
      </w:pPr>
    </w:p>
    <w:p w14:paraId="4101E514" w14:textId="77777777" w:rsidR="00FA09DC" w:rsidRDefault="00FA09DC">
      <w:pPr>
        <w:autoSpaceDE w:val="0"/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00BE16C6" w14:textId="77777777" w:rsidR="00FA09DC" w:rsidRDefault="00FA09DC">
      <w:pPr>
        <w:autoSpaceDE w:val="0"/>
        <w:spacing w:line="480" w:lineRule="auto"/>
        <w:jc w:val="center"/>
        <w:rPr>
          <w:rFonts w:ascii="Arial" w:hAnsi="Arial" w:cs="Arial"/>
          <w:b/>
        </w:rPr>
      </w:pPr>
    </w:p>
    <w:p w14:paraId="177C49A1" w14:textId="45ECAAB1" w:rsidR="00FA09DC" w:rsidRDefault="00FA09DC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di essere disponibile ad accettare il contributo </w:t>
      </w:r>
      <w:r>
        <w:rPr>
          <w:rFonts w:ascii="Arial" w:hAnsi="Arial" w:cs="Arial"/>
          <w:i/>
          <w:u w:val="single"/>
        </w:rPr>
        <w:t>eventualmente riconoscibile</w:t>
      </w:r>
      <w:r>
        <w:rPr>
          <w:rFonts w:ascii="Arial" w:hAnsi="Arial" w:cs="Arial"/>
        </w:rPr>
        <w:t xml:space="preserve"> dall’Ambito Territoriale di Luino di cui alla </w:t>
      </w:r>
      <w:r w:rsidR="00A412E6">
        <w:rPr>
          <w:rFonts w:ascii="Arial" w:hAnsi="Arial" w:cs="Arial"/>
        </w:rPr>
        <w:t>5292/2025</w:t>
      </w:r>
      <w:r>
        <w:rPr>
          <w:rFonts w:ascii="Arial" w:hAnsi="Arial" w:cs="Arial"/>
        </w:rPr>
        <w:t>;</w:t>
      </w:r>
    </w:p>
    <w:p w14:paraId="16215299" w14:textId="77777777" w:rsidR="00FA09DC" w:rsidRDefault="00FA09DC">
      <w:pPr>
        <w:autoSpaceDE w:val="0"/>
        <w:spacing w:line="360" w:lineRule="auto"/>
        <w:jc w:val="both"/>
        <w:rPr>
          <w:rFonts w:ascii="Arial" w:hAnsi="Arial" w:cs="Arial"/>
        </w:rPr>
      </w:pPr>
    </w:p>
    <w:p w14:paraId="176A83E6" w14:textId="3355302C" w:rsidR="00FA09DC" w:rsidRDefault="00FA09DC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 che l’inquilino si trova</w:t>
      </w:r>
      <w:r w:rsidR="00A412E6">
        <w:rPr>
          <w:rFonts w:ascii="Arial" w:hAnsi="Arial" w:cs="Arial"/>
        </w:rPr>
        <w:t>, alla data di presentazione della domanda,</w:t>
      </w:r>
      <w:r>
        <w:rPr>
          <w:rFonts w:ascii="Arial" w:hAnsi="Arial" w:cs="Arial"/>
        </w:rPr>
        <w:t xml:space="preserve"> in situazione </w:t>
      </w:r>
      <w:r w:rsidR="00A412E6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>morosità per un totale di _________ mensilità arretrate (indicare 0 nel caso di assenza di morosità);</w:t>
      </w:r>
    </w:p>
    <w:p w14:paraId="6C52D53F" w14:textId="77777777" w:rsidR="00FA09DC" w:rsidRDefault="00FA09DC">
      <w:pPr>
        <w:autoSpaceDE w:val="0"/>
        <w:spacing w:line="360" w:lineRule="auto"/>
        <w:jc w:val="both"/>
        <w:rPr>
          <w:rFonts w:ascii="Arial" w:hAnsi="Arial" w:cs="Arial"/>
        </w:rPr>
      </w:pPr>
    </w:p>
    <w:p w14:paraId="40CBCD68" w14:textId="77777777" w:rsidR="00FA09DC" w:rsidRDefault="00FA09DC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di aver preso visione dell’informativa sulla privacy ai sensi degli Artt. 4, 5, 7 e 13 del Regolamento UE n.2016/679 (c.d. G.D.P.R.), di averne compreso i contenuti, i diritti e le finalità e, pertanto, di autorizzare il trattamento dei dati personali da parte dell’Ambito Territoriale di Luino in conformità al G.D.P.R. e </w:t>
      </w:r>
      <w:proofErr w:type="spellStart"/>
      <w:r>
        <w:rPr>
          <w:rFonts w:ascii="Arial" w:hAnsi="Arial" w:cs="Arial"/>
        </w:rPr>
        <w:t>ss.mm.ii</w:t>
      </w:r>
      <w:proofErr w:type="spellEnd"/>
      <w:r>
        <w:rPr>
          <w:rFonts w:ascii="Arial" w:hAnsi="Arial" w:cs="Arial"/>
        </w:rPr>
        <w:t>.,</w:t>
      </w:r>
    </w:p>
    <w:p w14:paraId="6593E638" w14:textId="77777777" w:rsidR="00FA09DC" w:rsidRDefault="00FA09DC">
      <w:pPr>
        <w:autoSpaceDE w:val="0"/>
        <w:spacing w:line="360" w:lineRule="auto"/>
        <w:jc w:val="both"/>
        <w:rPr>
          <w:rFonts w:ascii="Arial" w:hAnsi="Arial" w:cs="Arial"/>
        </w:rPr>
      </w:pPr>
    </w:p>
    <w:p w14:paraId="75F3F192" w14:textId="77777777" w:rsidR="00FA09DC" w:rsidRDefault="00FA09DC">
      <w:pPr>
        <w:spacing w:line="276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4) di essere consapevole che la domanda verrà valutata solo se compilata integralmente e completa di tutta la documentazione richiesta </w:t>
      </w:r>
      <w:r w:rsidRPr="00A412E6">
        <w:rPr>
          <w:rFonts w:ascii="Arial" w:hAnsi="Arial" w:cs="Arial"/>
        </w:rPr>
        <w:t>(Art. 5 dei Criteri)</w:t>
      </w:r>
      <w:r>
        <w:rPr>
          <w:rFonts w:ascii="Arial" w:hAnsi="Arial" w:cs="Arial"/>
        </w:rPr>
        <w:t>;</w:t>
      </w:r>
    </w:p>
    <w:p w14:paraId="2A875837" w14:textId="77777777" w:rsidR="00FA09DC" w:rsidRDefault="00FA09DC">
      <w:pPr>
        <w:autoSpaceDE w:val="0"/>
        <w:spacing w:line="480" w:lineRule="auto"/>
        <w:rPr>
          <w:rFonts w:ascii="Arial" w:hAnsi="Arial" w:cs="Arial"/>
          <w:b/>
        </w:rPr>
      </w:pPr>
    </w:p>
    <w:p w14:paraId="254FF84B" w14:textId="77777777" w:rsidR="00FA09DC" w:rsidRDefault="00FA09DC">
      <w:pPr>
        <w:autoSpaceDE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 CHIEDE</w:t>
      </w:r>
    </w:p>
    <w:p w14:paraId="07F52593" w14:textId="77777777" w:rsidR="00FA09DC" w:rsidRDefault="00FA09DC">
      <w:pPr>
        <w:autoSpaceDE w:val="0"/>
        <w:spacing w:line="360" w:lineRule="auto"/>
        <w:jc w:val="center"/>
        <w:rPr>
          <w:rFonts w:ascii="Arial" w:hAnsi="Arial" w:cs="Arial"/>
          <w:b/>
        </w:rPr>
      </w:pPr>
    </w:p>
    <w:p w14:paraId="62AF2116" w14:textId="77777777" w:rsidR="00FA09DC" w:rsidRDefault="00FA09DC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che il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iCs/>
        </w:rPr>
        <w:t xml:space="preserve">contributo </w:t>
      </w:r>
      <w:r>
        <w:rPr>
          <w:rFonts w:ascii="Arial" w:hAnsi="Arial" w:cs="Arial"/>
          <w:i/>
          <w:u w:val="single"/>
        </w:rPr>
        <w:t>eventualmente riconosciuto</w:t>
      </w:r>
      <w:r>
        <w:rPr>
          <w:rFonts w:ascii="Arial" w:hAnsi="Arial" w:cs="Arial"/>
          <w:iCs/>
        </w:rPr>
        <w:t xml:space="preserve"> venga corrisposto </w:t>
      </w:r>
      <w:r>
        <w:rPr>
          <w:rFonts w:ascii="Arial" w:hAnsi="Arial" w:cs="Arial"/>
        </w:rPr>
        <w:t>mediante accredito sul c/c bancario / postale (</w:t>
      </w:r>
      <w:r>
        <w:rPr>
          <w:rFonts w:ascii="Arial" w:hAnsi="Arial" w:cs="Arial"/>
          <w:b/>
          <w:bCs/>
          <w:u w:val="single"/>
        </w:rPr>
        <w:t>NO libretto postale</w:t>
      </w:r>
      <w:r>
        <w:rPr>
          <w:rFonts w:ascii="Arial" w:hAnsi="Arial" w:cs="Arial"/>
        </w:rPr>
        <w:t>) intestato a:</w:t>
      </w:r>
    </w:p>
    <w:p w14:paraId="73953B08" w14:textId="77777777" w:rsidR="00FA09DC" w:rsidRDefault="00FA09DC">
      <w:pPr>
        <w:autoSpaceDE w:val="0"/>
        <w:spacing w:line="360" w:lineRule="auto"/>
        <w:jc w:val="both"/>
        <w:rPr>
          <w:rFonts w:ascii="Arial" w:hAnsi="Arial" w:cs="Arial"/>
        </w:rPr>
      </w:pPr>
    </w:p>
    <w:p w14:paraId="3F068D47" w14:textId="77777777" w:rsidR="00FA09DC" w:rsidRDefault="00FA09DC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e cognome _______________________________________________________________________</w:t>
      </w:r>
    </w:p>
    <w:p w14:paraId="7966C1DE" w14:textId="77777777" w:rsidR="00FA09DC" w:rsidRDefault="00FA09DC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__________________________________________________________________________</w:t>
      </w:r>
    </w:p>
    <w:p w14:paraId="7628631F" w14:textId="77777777" w:rsidR="00FA09DC" w:rsidRDefault="00FA09DC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Banca / ufficio postale ____________________________________________________________________</w:t>
      </w:r>
    </w:p>
    <w:p w14:paraId="066F97AC" w14:textId="77777777" w:rsidR="00FA09DC" w:rsidRDefault="00FA09DC">
      <w:pPr>
        <w:autoSpaceDE w:val="0"/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</w:rPr>
        <w:t>IBAN _________________________________________________________________________________</w:t>
      </w:r>
    </w:p>
    <w:p w14:paraId="021A5B42" w14:textId="77777777" w:rsidR="00FA09DC" w:rsidRDefault="00FA09DC">
      <w:pPr>
        <w:autoSpaceDE w:val="0"/>
        <w:rPr>
          <w:rFonts w:ascii="Arial" w:hAnsi="Arial" w:cs="Arial"/>
          <w:iCs/>
        </w:rPr>
      </w:pPr>
    </w:p>
    <w:p w14:paraId="482BA82D" w14:textId="77777777" w:rsidR="00FA09DC" w:rsidRDefault="00FA09DC">
      <w:pPr>
        <w:autoSpaceDE w:val="0"/>
        <w:rPr>
          <w:rFonts w:ascii="Arial" w:hAnsi="Arial" w:cs="Arial"/>
          <w:iCs/>
        </w:rPr>
      </w:pPr>
    </w:p>
    <w:p w14:paraId="4DDF9ED7" w14:textId="77777777" w:rsidR="00FA09DC" w:rsidRDefault="00FA09DC">
      <w:pPr>
        <w:autoSpaceDE w:val="0"/>
        <w:rPr>
          <w:rFonts w:ascii="Arial" w:hAnsi="Arial" w:cs="Arial"/>
          <w:iCs/>
        </w:rPr>
      </w:pPr>
    </w:p>
    <w:p w14:paraId="16DD7C71" w14:textId="77777777" w:rsidR="00FA09DC" w:rsidRDefault="00FA09DC">
      <w:pPr>
        <w:autoSpaceDE w:val="0"/>
        <w:rPr>
          <w:rFonts w:ascii="Arial" w:hAnsi="Arial" w:cs="Arial"/>
          <w:iCs/>
        </w:rPr>
      </w:pPr>
    </w:p>
    <w:p w14:paraId="49FBC8D3" w14:textId="77777777" w:rsidR="00FA09DC" w:rsidRDefault="00FA09DC">
      <w:pPr>
        <w:autoSpaceDE w:val="0"/>
        <w:rPr>
          <w:rFonts w:ascii="Arial" w:hAnsi="Arial" w:cs="Arial"/>
          <w:iCs/>
        </w:rPr>
      </w:pPr>
      <w:r>
        <w:rPr>
          <w:rFonts w:ascii="Arial" w:eastAsia="Arial" w:hAnsi="Arial" w:cs="Arial"/>
          <w:iCs/>
        </w:rPr>
        <w:t xml:space="preserve">                       </w:t>
      </w:r>
      <w:r>
        <w:rPr>
          <w:rFonts w:ascii="Arial" w:hAnsi="Arial" w:cs="Arial"/>
          <w:iCs/>
        </w:rPr>
        <w:t xml:space="preserve">Luogo e data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                            Firma</w:t>
      </w:r>
    </w:p>
    <w:p w14:paraId="5B543552" w14:textId="77777777" w:rsidR="00FA09DC" w:rsidRDefault="00FA09DC">
      <w:pPr>
        <w:autoSpaceDE w:val="0"/>
        <w:rPr>
          <w:rFonts w:ascii="Arial" w:hAnsi="Arial" w:cs="Arial"/>
          <w:iCs/>
        </w:rPr>
      </w:pPr>
    </w:p>
    <w:p w14:paraId="488E6F7E" w14:textId="77777777" w:rsidR="00FA09DC" w:rsidRDefault="00FA09DC">
      <w:pPr>
        <w:autoSpaceDE w:val="0"/>
        <w:rPr>
          <w:rFonts w:ascii="Arial" w:hAnsi="Arial" w:cs="Arial"/>
          <w:iCs/>
        </w:rPr>
      </w:pPr>
    </w:p>
    <w:p w14:paraId="1B581369" w14:textId="77777777" w:rsidR="00FA09DC" w:rsidRDefault="00FA09DC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  <w:iCs/>
        </w:rPr>
        <w:t>_________________________________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____________________________________</w:t>
      </w:r>
    </w:p>
    <w:p w14:paraId="1CED666F" w14:textId="77777777" w:rsidR="00FA09DC" w:rsidRDefault="00FA09DC">
      <w:pPr>
        <w:autoSpaceDE w:val="0"/>
      </w:pPr>
      <w:r>
        <w:rPr>
          <w:rFonts w:ascii="Arial" w:eastAsia="Arial" w:hAnsi="Arial" w:cs="Arial"/>
        </w:rPr>
        <w:t xml:space="preserve"> </w:t>
      </w:r>
    </w:p>
    <w:sectPr w:rsidR="00FA09DC">
      <w:footerReference w:type="default" r:id="rId8"/>
      <w:footerReference w:type="first" r:id="rId9"/>
      <w:pgSz w:w="11906" w:h="16838"/>
      <w:pgMar w:top="1418" w:right="1134" w:bottom="1021" w:left="1134" w:header="720" w:footer="9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A5E98" w14:textId="77777777" w:rsidR="004F66FE" w:rsidRDefault="004F66FE">
      <w:r>
        <w:separator/>
      </w:r>
    </w:p>
  </w:endnote>
  <w:endnote w:type="continuationSeparator" w:id="0">
    <w:p w14:paraId="09D49006" w14:textId="77777777" w:rsidR="004F66FE" w:rsidRDefault="004F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2303" w14:textId="77777777" w:rsidR="00FA09DC" w:rsidRDefault="00FA09DC">
    <w:pPr>
      <w:pStyle w:val="Pidipagina"/>
    </w:pPr>
  </w:p>
  <w:p w14:paraId="773D0D11" w14:textId="77777777" w:rsidR="00FA09DC" w:rsidRDefault="00FA09DC">
    <w:pPr>
      <w:pStyle w:val="Pidipagina"/>
      <w:jc w:val="center"/>
    </w:pPr>
    <w: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CF67" w14:textId="77777777" w:rsidR="00FA09DC" w:rsidRDefault="00FA09DC">
    <w:pPr>
      <w:pStyle w:val="Pidipagina"/>
    </w:pPr>
  </w:p>
  <w:p w14:paraId="4CF8780F" w14:textId="77777777" w:rsidR="00FA09DC" w:rsidRDefault="00FA09DC">
    <w:pPr>
      <w:pStyle w:val="Pidipagina"/>
      <w:jc w:val="center"/>
    </w:pPr>
    <w: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60660" w14:textId="77777777" w:rsidR="004F66FE" w:rsidRDefault="004F66FE">
      <w:r>
        <w:separator/>
      </w:r>
    </w:p>
  </w:footnote>
  <w:footnote w:type="continuationSeparator" w:id="0">
    <w:p w14:paraId="54E7D50D" w14:textId="77777777" w:rsidR="004F66FE" w:rsidRDefault="004F6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99989442">
    <w:abstractNumId w:val="0"/>
  </w:num>
  <w:num w:numId="2" w16cid:durableId="2078896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7A26"/>
    <w:rsid w:val="00254A80"/>
    <w:rsid w:val="002D6725"/>
    <w:rsid w:val="004F66FE"/>
    <w:rsid w:val="005C4DF8"/>
    <w:rsid w:val="00736D94"/>
    <w:rsid w:val="008B71DE"/>
    <w:rsid w:val="00A412E6"/>
    <w:rsid w:val="00B87A26"/>
    <w:rsid w:val="00FA09DC"/>
    <w:rsid w:val="00FB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673125F8"/>
  <w15:chartTrackingRefBased/>
  <w15:docId w15:val="{7FBCC7C5-C194-4198-9FC1-DCB94B60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Verdana" w:hAnsi="Verdana" w:cs="Verdana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color w:val="auto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rPr>
      <w:lang w:val="it-IT" w:bidi="ar-SA"/>
    </w:rPr>
  </w:style>
  <w:style w:type="character" w:customStyle="1" w:styleId="Corpodeltesto3Carattere">
    <w:name w:val="Corpo del testo 3 Carattere"/>
    <w:rPr>
      <w:b/>
      <w:sz w:val="24"/>
      <w:lang w:val="it-IT" w:bidi="ar-SA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jc w:val="center"/>
    </w:pPr>
    <w:rPr>
      <w:b/>
      <w:sz w:val="24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val="en-US" w:eastAsia="zh-C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Somalvico</dc:creator>
  <cp:keywords/>
  <dc:description/>
  <cp:lastModifiedBy>Sociali03</cp:lastModifiedBy>
  <cp:revision>5</cp:revision>
  <cp:lastPrinted>2020-07-13T14:17:00Z</cp:lastPrinted>
  <dcterms:created xsi:type="dcterms:W3CDTF">2026-03-19T13:48:00Z</dcterms:created>
  <dcterms:modified xsi:type="dcterms:W3CDTF">2026-03-19T14:18:00Z</dcterms:modified>
</cp:coreProperties>
</file>