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lastRenderedPageBreak/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r>
              <w:t xml:space="preserve">Compréhension </w:t>
            </w:r>
            <w:r w:rsidR="00523076">
              <w:t>orale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r>
              <w:t>Intera</w:t>
            </w:r>
            <w:r w:rsidR="00523076">
              <w:t>tion</w:t>
            </w:r>
            <w:r>
              <w:t xml:space="preserve"> oral</w:t>
            </w:r>
            <w:r w:rsidR="00523076">
              <w:t>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r>
              <w:t>Compétences</w:t>
            </w:r>
            <w:r w:rsidR="000271AB">
              <w:t xml:space="preserve"> </w:t>
            </w:r>
            <w:r>
              <w:t>conversationnelles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hyperlink r:id="rId10" w:history="1">
              <w:r w:rsidR="00523076">
                <w:rPr>
                  <w:rStyle w:val="Collegamentoipertestuale"/>
                </w:rPr>
                <w:t>Cadre européen commun de référence pour les langues (CECRL) | éduscol | Ministère de l'Éducation nationale et de la Jeunesse - Direction générale de l'enseignement scolaire (education.fr)</w:t>
              </w:r>
            </w:hyperlink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1D21D9ED" w14:textId="4D8E3370" w:rsidR="00CC5A59" w:rsidRDefault="00CC5A59" w:rsidP="00CC5A59">
      <w:pPr>
        <w:pStyle w:val="Stile1ANCI"/>
        <w:ind w:left="0" w:right="0"/>
        <w:rPr>
          <w:sz w:val="32"/>
          <w:szCs w:val="24"/>
        </w:rPr>
      </w:pPr>
      <w:r w:rsidRPr="00CC5A59">
        <w:rPr>
          <w:sz w:val="32"/>
          <w:szCs w:val="24"/>
        </w:rPr>
        <w:lastRenderedPageBreak/>
        <w:t>Lettre de Motivation</w:t>
      </w:r>
    </w:p>
    <w:p w14:paraId="4954C52C" w14:textId="77777777" w:rsidR="00CC5A59" w:rsidRDefault="00CC5A59" w:rsidP="00CC5A59">
      <w:pPr>
        <w:pStyle w:val="Stile1ANCI"/>
        <w:ind w:left="0" w:right="0"/>
      </w:pPr>
    </w:p>
    <w:p w14:paraId="36B20E26" w14:textId="63E42947" w:rsidR="00CC5A59" w:rsidRDefault="00CC5A59" w:rsidP="00CC5A59">
      <w:pPr>
        <w:pStyle w:val="Stile1ANCI"/>
        <w:ind w:left="227" w:right="0"/>
        <w:rPr>
          <w:spacing w:val="-2"/>
        </w:rPr>
      </w:pPr>
      <w:r w:rsidRPr="00CC5A59">
        <w:t>PROJET</w:t>
      </w:r>
      <w:r>
        <w:t>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4911128D" w14:textId="2AA53A96" w:rsidR="009A4148" w:rsidRPr="00810B76" w:rsidRDefault="009A4148" w:rsidP="009A4148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24C4A480" w14:textId="2F01787A" w:rsidR="00F45943" w:rsidRPr="00F45943" w:rsidRDefault="00F45943" w:rsidP="00F45943">
      <w:pPr>
        <w:spacing w:line="276" w:lineRule="auto"/>
        <w:jc w:val="center"/>
        <w:rPr>
          <w:rFonts w:ascii="Cambria" w:hAnsi="Cambria"/>
          <w:b/>
          <w:bCs/>
          <w:color w:val="000000"/>
          <w:spacing w:val="-2"/>
          <w:sz w:val="24"/>
          <w:lang w:val="it-IT"/>
        </w:rPr>
      </w:pPr>
    </w:p>
    <w:p w14:paraId="075CA300" w14:textId="77777777" w:rsidR="00CC5A59" w:rsidRDefault="00CC5A59" w:rsidP="00F45943">
      <w:pPr>
        <w:spacing w:line="276" w:lineRule="auto"/>
        <w:rPr>
          <w:rFonts w:ascii="Verdana" w:hAnsi="Verdana"/>
          <w:i/>
          <w:sz w:val="16"/>
          <w:szCs w:val="16"/>
          <w:u w:val="single"/>
        </w:rPr>
      </w:pPr>
    </w:p>
    <w:p w14:paraId="19D16276" w14:textId="541B256E" w:rsidR="00CC5A59" w:rsidRPr="00207B7B" w:rsidRDefault="00CC5A59" w:rsidP="00CC5A59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07B7B">
        <w:rPr>
          <w:rFonts w:ascii="Cambria" w:hAnsi="Cambria"/>
          <w:i/>
          <w:u w:val="single"/>
        </w:rPr>
        <w:t>Remplissez le formulaire dactylographié</w:t>
      </w:r>
    </w:p>
    <w:p w14:paraId="015412A5" w14:textId="77777777" w:rsidR="00CC5A59" w:rsidRPr="00207B7B" w:rsidRDefault="00CC5A59" w:rsidP="00CC5A59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D0E8C19" w14:textId="3031371E" w:rsidR="00CC5A59" w:rsidRDefault="00207B7B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  <w:r w:rsidRPr="00207B7B">
        <w:rPr>
          <w:rFonts w:ascii="Calibri" w:hAnsi="Calibri" w:cs="Calibri"/>
          <w:bCs/>
          <w:iCs/>
          <w:smallCaps/>
          <w:sz w:val="22"/>
          <w:szCs w:val="22"/>
        </w:rPr>
        <w:t>EXPLIQUEZ LES RAISONS DE VOTRE INTÉRÊT POUR LE PROJET “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>ACCREDITAMENTO - ANCI SARDEGNA</w:t>
      </w:r>
      <w:r w:rsidRPr="00207B7B">
        <w:rPr>
          <w:rFonts w:ascii="Calibri" w:hAnsi="Calibri" w:cs="Calibri"/>
          <w:bCs/>
          <w:iCs/>
          <w:smallCaps/>
          <w:sz w:val="22"/>
          <w:szCs w:val="22"/>
        </w:rPr>
        <w:t>”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C548" w14:textId="77777777" w:rsidR="00922A4C" w:rsidRDefault="00922A4C">
      <w:r>
        <w:separator/>
      </w:r>
    </w:p>
  </w:endnote>
  <w:endnote w:type="continuationSeparator" w:id="0">
    <w:p w14:paraId="72ABC2C1" w14:textId="77777777" w:rsidR="00922A4C" w:rsidRDefault="0092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r w:rsidR="00523076">
            <w:t>Communautés</w:t>
          </w:r>
          <w:r>
            <w:t xml:space="preserve"> Europ</w:t>
          </w:r>
          <w:r w:rsidR="00523076">
            <w:t>éenne</w:t>
          </w:r>
          <w:r>
            <w:t>s,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5F29" w14:textId="77777777" w:rsidR="00922A4C" w:rsidRDefault="00922A4C">
      <w:r>
        <w:separator/>
      </w:r>
    </w:p>
  </w:footnote>
  <w:footnote w:type="continuationSeparator" w:id="0">
    <w:p w14:paraId="74348C4C" w14:textId="77777777" w:rsidR="00922A4C" w:rsidRDefault="0092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32B4" w14:textId="3685D1C5" w:rsidR="005D5491" w:rsidRPr="00CC5A59" w:rsidRDefault="00F45943" w:rsidP="00CC5A59">
    <w:pPr>
      <w:pStyle w:val="Intestazione"/>
      <w:rPr>
        <w:b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D37E0" wp14:editId="1908612F">
          <wp:simplePos x="0" y="0"/>
          <wp:positionH relativeFrom="column">
            <wp:posOffset>-17145</wp:posOffset>
          </wp:positionH>
          <wp:positionV relativeFrom="paragraph">
            <wp:posOffset>-403860</wp:posOffset>
          </wp:positionV>
          <wp:extent cx="6771428" cy="1057143"/>
          <wp:effectExtent l="0" t="0" r="0" b="0"/>
          <wp:wrapNone/>
          <wp:docPr id="276842596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42596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AA150E" w14:textId="19812290" w:rsidR="005D5491" w:rsidRDefault="005D5491" w:rsidP="005D5491">
    <w:pPr>
      <w:pStyle w:val="Intestazione"/>
      <w:jc w:val="center"/>
      <w:rPr>
        <w:b/>
        <w:color w:val="FF0000"/>
        <w:sz w:val="36"/>
        <w:szCs w:val="36"/>
      </w:rPr>
    </w:pPr>
  </w:p>
  <w:p w14:paraId="27F6A90E" w14:textId="77777777" w:rsidR="005D5491" w:rsidRDefault="005D5491" w:rsidP="005D5491">
    <w:pPr>
      <w:pStyle w:val="Intestazione"/>
      <w:rPr>
        <w:b/>
        <w:color w:val="FF0000"/>
        <w:sz w:val="36"/>
        <w:szCs w:val="36"/>
      </w:rPr>
    </w:pPr>
  </w:p>
  <w:p w14:paraId="3CC0584D" w14:textId="77777777" w:rsidR="005D5491" w:rsidRDefault="005D5491" w:rsidP="005D5491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068"/>
    <w:rsid w:val="00115014"/>
    <w:rsid w:val="001D6C78"/>
    <w:rsid w:val="0020279A"/>
    <w:rsid w:val="00207B7B"/>
    <w:rsid w:val="00211C9C"/>
    <w:rsid w:val="002213B9"/>
    <w:rsid w:val="00247D75"/>
    <w:rsid w:val="00253185"/>
    <w:rsid w:val="002D6BBF"/>
    <w:rsid w:val="0039404A"/>
    <w:rsid w:val="005041ED"/>
    <w:rsid w:val="00523076"/>
    <w:rsid w:val="0057315E"/>
    <w:rsid w:val="005D5491"/>
    <w:rsid w:val="00612C98"/>
    <w:rsid w:val="00671D36"/>
    <w:rsid w:val="006B5885"/>
    <w:rsid w:val="006C507E"/>
    <w:rsid w:val="007157AE"/>
    <w:rsid w:val="007372D1"/>
    <w:rsid w:val="0075534A"/>
    <w:rsid w:val="00770078"/>
    <w:rsid w:val="007B5D93"/>
    <w:rsid w:val="00822BD4"/>
    <w:rsid w:val="00914550"/>
    <w:rsid w:val="00922A4C"/>
    <w:rsid w:val="00985F30"/>
    <w:rsid w:val="009A4148"/>
    <w:rsid w:val="00A6518C"/>
    <w:rsid w:val="00A80B5A"/>
    <w:rsid w:val="00AD178D"/>
    <w:rsid w:val="00B31F71"/>
    <w:rsid w:val="00BC2C59"/>
    <w:rsid w:val="00C207F8"/>
    <w:rsid w:val="00CC5A59"/>
    <w:rsid w:val="00D05232"/>
    <w:rsid w:val="00D47F54"/>
    <w:rsid w:val="00DA7586"/>
    <w:rsid w:val="00DC0DD8"/>
    <w:rsid w:val="00DF69FC"/>
    <w:rsid w:val="00E23201"/>
    <w:rsid w:val="00EA00CC"/>
    <w:rsid w:val="00EA6E39"/>
    <w:rsid w:val="00EE6D5E"/>
    <w:rsid w:val="00F45943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duscol.education.fr/1971/cadre-europeen-commun-de-reference-pour-les-langues-cecr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440323D5-D697-4C58-893C-416861A46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4214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7</cp:revision>
  <cp:lastPrinted>2005-01-20T16:27:00Z</cp:lastPrinted>
  <dcterms:created xsi:type="dcterms:W3CDTF">2024-04-10T16:28:00Z</dcterms:created>
  <dcterms:modified xsi:type="dcterms:W3CDTF">2026-04-10T10:44:00Z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