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D2" w:rsidRPr="003D65D2" w:rsidRDefault="003D65D2" w:rsidP="003D65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65D2" w:rsidRDefault="00DB35D4" w:rsidP="00DB35D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Spett.le </w:t>
      </w:r>
    </w:p>
    <w:p w:rsidR="00DB35D4" w:rsidRPr="00DB35D4" w:rsidRDefault="00DB35D4" w:rsidP="00DB35D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B35D4">
        <w:rPr>
          <w:rFonts w:ascii="Times New Roman" w:hAnsi="Times New Roman" w:cs="Times New Roman"/>
          <w:b/>
          <w:bCs/>
        </w:rPr>
        <w:t xml:space="preserve">Comune di </w:t>
      </w:r>
      <w:r w:rsidR="00512CB6">
        <w:rPr>
          <w:rFonts w:ascii="Times New Roman" w:hAnsi="Times New Roman" w:cs="Times New Roman"/>
          <w:b/>
          <w:bCs/>
        </w:rPr>
        <w:t>Moresco</w:t>
      </w:r>
    </w:p>
    <w:p w:rsidR="00DB35D4" w:rsidRDefault="00DB35D4" w:rsidP="00DB35D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Piazza </w:t>
      </w:r>
      <w:r w:rsidR="00512CB6">
        <w:rPr>
          <w:rFonts w:ascii="Times New Roman" w:hAnsi="Times New Roman" w:cs="Times New Roman"/>
        </w:rPr>
        <w:t>Castello</w:t>
      </w:r>
      <w:r>
        <w:rPr>
          <w:rFonts w:ascii="Times New Roman" w:hAnsi="Times New Roman" w:cs="Times New Roman"/>
        </w:rPr>
        <w:t xml:space="preserve">, n. </w:t>
      </w:r>
      <w:r w:rsidR="00512CB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</w:p>
    <w:p w:rsidR="00DB35D4" w:rsidRDefault="00512CB6" w:rsidP="00DB35D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63826</w:t>
      </w:r>
      <w:r w:rsidR="00DB35D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Moresco</w:t>
      </w:r>
      <w:r w:rsidR="00DB35D4">
        <w:rPr>
          <w:rFonts w:ascii="Times New Roman" w:hAnsi="Times New Roman" w:cs="Times New Roman"/>
        </w:rPr>
        <w:t xml:space="preserve"> (F</w:t>
      </w:r>
      <w:r>
        <w:rPr>
          <w:rFonts w:ascii="Times New Roman" w:hAnsi="Times New Roman" w:cs="Times New Roman"/>
        </w:rPr>
        <w:t>M</w:t>
      </w:r>
      <w:r w:rsidR="00DB35D4">
        <w:rPr>
          <w:rFonts w:ascii="Times New Roman" w:hAnsi="Times New Roman" w:cs="Times New Roman"/>
        </w:rPr>
        <w:t>)</w:t>
      </w:r>
    </w:p>
    <w:p w:rsidR="00DB35D4" w:rsidRDefault="00DB35D4" w:rsidP="00DB35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B35D4" w:rsidRDefault="00DB35D4" w:rsidP="00DB3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Il/La sottoscritto/a __________________________nato/a a __________________________ il __________</w:t>
      </w:r>
      <w:r>
        <w:rPr>
          <w:rFonts w:ascii="Times New Roman" w:hAnsi="Times New Roman" w:cs="Times New Roman"/>
        </w:rPr>
        <w:t xml:space="preserve">, </w:t>
      </w:r>
      <w:r w:rsidRPr="00DB35D4">
        <w:rPr>
          <w:rFonts w:ascii="Times New Roman" w:hAnsi="Times New Roman" w:cs="Times New Roman"/>
        </w:rPr>
        <w:t>C.F. __________________________</w:t>
      </w:r>
      <w:r>
        <w:rPr>
          <w:rFonts w:ascii="Times New Roman" w:hAnsi="Times New Roman" w:cs="Times New Roman"/>
        </w:rPr>
        <w:t xml:space="preserve">, </w:t>
      </w:r>
      <w:r w:rsidRPr="00DB35D4">
        <w:rPr>
          <w:rFonts w:ascii="Times New Roman" w:hAnsi="Times New Roman" w:cs="Times New Roman"/>
        </w:rPr>
        <w:t>in qualità di (barrare la casella):</w:t>
      </w:r>
    </w:p>
    <w:p w:rsidR="00DB35D4" w:rsidRPr="00DB35D4" w:rsidRDefault="00DB35D4" w:rsidP="00DB35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5D4" w:rsidRDefault="00DB35D4" w:rsidP="00DB35D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Legale rappresentante</w:t>
      </w:r>
    </w:p>
    <w:p w:rsidR="00512CB6" w:rsidRDefault="00512CB6" w:rsidP="00DB35D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Libero professionista</w:t>
      </w:r>
    </w:p>
    <w:p w:rsidR="00DB35D4" w:rsidRDefault="00DB35D4" w:rsidP="00DB35D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Procuratore</w:t>
      </w:r>
    </w:p>
    <w:p w:rsidR="00DB35D4" w:rsidRDefault="00DB35D4" w:rsidP="00DB35D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Altro (specificare)</w:t>
      </w:r>
    </w:p>
    <w:p w:rsidR="00DB35D4" w:rsidRDefault="00DB35D4" w:rsidP="00DB35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5D4" w:rsidRPr="00DB35D4" w:rsidRDefault="00DB35D4" w:rsidP="00DB3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dell’operatore economico:</w:t>
      </w:r>
    </w:p>
    <w:p w:rsidR="00DB35D4" w:rsidRDefault="00DB35D4" w:rsidP="00DB35D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Denominazione</w:t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:rsidR="00DB35D4" w:rsidRDefault="00DB35D4" w:rsidP="00DB35D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Forma giuridica</w:t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:rsidR="00DB35D4" w:rsidRDefault="00DB35D4" w:rsidP="00DB35D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Sede legale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:rsidR="00DB35D4" w:rsidRDefault="00DB35D4" w:rsidP="00DB35D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C.F./P.IVA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:rsidR="00DB35D4" w:rsidRDefault="00DB35D4" w:rsidP="00DB35D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PEC: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:rsidR="00DB35D4" w:rsidRDefault="00DB35D4" w:rsidP="00DB35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5D4" w:rsidRDefault="00DB35D4" w:rsidP="00DB35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B35D4">
        <w:rPr>
          <w:rFonts w:ascii="Times New Roman" w:hAnsi="Times New Roman" w:cs="Times New Roman"/>
          <w:b/>
          <w:bCs/>
        </w:rPr>
        <w:t>CHIEDE</w:t>
      </w:r>
    </w:p>
    <w:p w:rsidR="004B0086" w:rsidRPr="00DB35D4" w:rsidRDefault="004B0086" w:rsidP="00DB35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35D4" w:rsidRPr="00DB35D4" w:rsidRDefault="00DB35D4" w:rsidP="00DB3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 xml:space="preserve">di partecipare alla procedura </w:t>
      </w:r>
      <w:r w:rsidR="00FD4A5B">
        <w:rPr>
          <w:rFonts w:ascii="Times New Roman" w:hAnsi="Times New Roman" w:cs="Times New Roman"/>
        </w:rPr>
        <w:t>aperta</w:t>
      </w:r>
      <w:r w:rsidRPr="00DB35D4">
        <w:rPr>
          <w:rFonts w:ascii="Times New Roman" w:hAnsi="Times New Roman" w:cs="Times New Roman"/>
        </w:rPr>
        <w:t xml:space="preserve"> in oggetto come:</w:t>
      </w:r>
    </w:p>
    <w:p w:rsidR="00DB35D4" w:rsidRDefault="00DB35D4" w:rsidP="00DB35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5D4" w:rsidRDefault="00DB35D4" w:rsidP="00DB35D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Impresa singola</w:t>
      </w:r>
    </w:p>
    <w:p w:rsidR="001B6428" w:rsidRDefault="00DB35D4" w:rsidP="001B642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Capogruppo di RTI costituendo/costituito con</w:t>
      </w:r>
      <w:r>
        <w:rPr>
          <w:rFonts w:ascii="Times New Roman" w:hAnsi="Times New Roman" w:cs="Times New Roman"/>
        </w:rPr>
        <w:t>:</w:t>
      </w:r>
    </w:p>
    <w:p w:rsidR="001B6428" w:rsidRDefault="00DB35D4" w:rsidP="001B6428">
      <w:pPr>
        <w:pStyle w:val="Paragrafoelenco"/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Mandante di RTI</w:t>
      </w:r>
    </w:p>
    <w:p w:rsidR="001B6428" w:rsidRDefault="00DB35D4" w:rsidP="001B6428">
      <w:pPr>
        <w:pStyle w:val="Paragrafoelenco"/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Consorzio</w:t>
      </w:r>
    </w:p>
    <w:p w:rsidR="00DB35D4" w:rsidRDefault="00DB35D4" w:rsidP="001B6428">
      <w:pPr>
        <w:pStyle w:val="Paragrafoelenco"/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Altro (specificare)</w:t>
      </w:r>
      <w:r w:rsidRPr="001B6428">
        <w:rPr>
          <w:rFonts w:ascii="Times New Roman" w:hAnsi="Times New Roman" w:cs="Times New Roman"/>
        </w:rPr>
        <w:tab/>
        <w:t>………………………………………………………………….</w:t>
      </w:r>
    </w:p>
    <w:p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428" w:rsidRDefault="001B6428" w:rsidP="001B64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DICHIARA</w:t>
      </w:r>
    </w:p>
    <w:p w:rsidR="004B0086" w:rsidRPr="001B6428" w:rsidRDefault="004B0086" w:rsidP="001B64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ai sensi del D.P.R. 445/2000:</w:t>
      </w:r>
    </w:p>
    <w:p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428" w:rsidRPr="001B6428" w:rsidRDefault="001B6428" w:rsidP="001B642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Requisiti</w:t>
      </w:r>
    </w:p>
    <w:p w:rsidR="001B6428" w:rsidRDefault="001B6428" w:rsidP="001B642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di essere in possesso dei requisiti generali di cui agli artt. 94–98 del D.Lgs. 36/2023;</w:t>
      </w:r>
    </w:p>
    <w:p w:rsidR="001B6428" w:rsidRDefault="001B6428" w:rsidP="001B642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di rendere le relative dichiarazioni mediante il modello DGUE semplificato allegato;</w:t>
      </w:r>
    </w:p>
    <w:p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428" w:rsidRDefault="001B6428" w:rsidP="001B642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Accettazione atti di gara</w:t>
      </w:r>
    </w:p>
    <w:p w:rsidR="001B6428" w:rsidRPr="001B6428" w:rsidRDefault="001B6428" w:rsidP="001B642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</w:rPr>
        <w:t>di aver preso visione e accettare integralmente:</w:t>
      </w:r>
    </w:p>
    <w:p w:rsidR="001B6428" w:rsidRPr="001B6428" w:rsidRDefault="001B6428" w:rsidP="001B6428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</w:rPr>
        <w:t>disciplinare</w:t>
      </w:r>
      <w:r w:rsidR="00FD4A5B">
        <w:rPr>
          <w:rFonts w:ascii="Times New Roman" w:hAnsi="Times New Roman" w:cs="Times New Roman"/>
        </w:rPr>
        <w:t xml:space="preserve"> di Gara</w:t>
      </w:r>
    </w:p>
    <w:p w:rsidR="001B6428" w:rsidRPr="00FD4A5B" w:rsidRDefault="001B6428" w:rsidP="001B6428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</w:rPr>
        <w:t>schema di co</w:t>
      </w:r>
      <w:r w:rsidR="00FD4A5B">
        <w:rPr>
          <w:rFonts w:ascii="Times New Roman" w:hAnsi="Times New Roman" w:cs="Times New Roman"/>
        </w:rPr>
        <w:t>ncessione</w:t>
      </w:r>
    </w:p>
    <w:p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428" w:rsidRDefault="001B6428" w:rsidP="001B642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Offerta</w:t>
      </w:r>
    </w:p>
    <w:p w:rsidR="001B6428" w:rsidRDefault="001B6428" w:rsidP="001B642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lastRenderedPageBreak/>
        <w:t>di impegnarsi a presentare offerta tecnica ed economica conformemente agli atti di gara;</w:t>
      </w:r>
    </w:p>
    <w:p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428" w:rsidRPr="001B6428" w:rsidRDefault="001B6428" w:rsidP="001B642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Tracciabilità</w:t>
      </w:r>
    </w:p>
    <w:p w:rsidR="001B6428" w:rsidRDefault="001B6428" w:rsidP="001B642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di impegnarsi al rispetto della L. 136/2010;</w:t>
      </w:r>
    </w:p>
    <w:p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428" w:rsidRPr="001B6428" w:rsidRDefault="001B6428" w:rsidP="001B642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Comunicazioni</w:t>
      </w:r>
    </w:p>
    <w:p w:rsidR="001B6428" w:rsidRDefault="001B6428" w:rsidP="001B642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che l’indirizzo PEC sopra indicato è valido ai fini delle comunicazioni di gara;</w:t>
      </w:r>
    </w:p>
    <w:p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428" w:rsidRPr="001B6428" w:rsidRDefault="001B6428" w:rsidP="001B642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Trattamento dati</w:t>
      </w:r>
    </w:p>
    <w:p w:rsidR="001B6428" w:rsidRDefault="001B6428" w:rsidP="001B642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di autorizzare il trattamento dei dati personali ai sensi del GDPR;</w:t>
      </w:r>
    </w:p>
    <w:p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428" w:rsidRPr="001B6428" w:rsidRDefault="001B6428" w:rsidP="001B64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ALLEGA</w:t>
      </w:r>
    </w:p>
    <w:p w:rsidR="001B6428" w:rsidRPr="001B6428" w:rsidRDefault="001B6428" w:rsidP="001B64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6428" w:rsidRDefault="001B6428" w:rsidP="001B642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Documento di identità</w:t>
      </w:r>
    </w:p>
    <w:p w:rsidR="001B6428" w:rsidRDefault="001B6428" w:rsidP="001B642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Eventuale procura</w:t>
      </w:r>
    </w:p>
    <w:p w:rsidR="001B6428" w:rsidRDefault="001B6428" w:rsidP="00DB35D4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Altri documenti:</w:t>
      </w:r>
    </w:p>
    <w:p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428" w:rsidRDefault="00512CB6" w:rsidP="001B64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Moresco</w:t>
      </w:r>
      <w:r w:rsidR="001B6428">
        <w:rPr>
          <w:rFonts w:ascii="Times New Roman" w:hAnsi="Times New Roman" w:cs="Times New Roman"/>
        </w:rPr>
        <w:t>, …./…./………;</w:t>
      </w:r>
    </w:p>
    <w:p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428" w:rsidRDefault="001B6428" w:rsidP="001B64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digitale del dichiarante</w:t>
      </w:r>
    </w:p>
    <w:p w:rsidR="001B6428" w:rsidRPr="001B6428" w:rsidRDefault="001B6428" w:rsidP="001B642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1B6428" w:rsidRPr="001B6428" w:rsidSect="00E0023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001" w:rsidRDefault="004A1001" w:rsidP="003D65D2">
      <w:pPr>
        <w:spacing w:after="0" w:line="240" w:lineRule="auto"/>
      </w:pPr>
      <w:r>
        <w:separator/>
      </w:r>
    </w:p>
  </w:endnote>
  <w:endnote w:type="continuationSeparator" w:id="1">
    <w:p w:rsidR="004A1001" w:rsidRDefault="004A1001" w:rsidP="003D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he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001" w:rsidRDefault="004A1001" w:rsidP="003D65D2">
      <w:pPr>
        <w:spacing w:after="0" w:line="240" w:lineRule="auto"/>
      </w:pPr>
      <w:r>
        <w:separator/>
      </w:r>
    </w:p>
  </w:footnote>
  <w:footnote w:type="continuationSeparator" w:id="1">
    <w:p w:rsidR="004A1001" w:rsidRDefault="004A1001" w:rsidP="003D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D2" w:rsidRDefault="003D65D2" w:rsidP="003D65D2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Aptos" w:hAnsi="Times New Roman" w:cs="Times New Roman"/>
        <w:b/>
        <w:bCs/>
      </w:rPr>
    </w:pPr>
    <w:r>
      <w:rPr>
        <w:rFonts w:ascii="Times New Roman" w:eastAsia="Aptos" w:hAnsi="Times New Roman" w:cs="Times New Roman"/>
        <w:b/>
        <w:bCs/>
      </w:rPr>
      <w:t xml:space="preserve">ALLEGATO </w:t>
    </w:r>
    <w:r w:rsidR="00DB35D4">
      <w:rPr>
        <w:rFonts w:ascii="Times New Roman" w:eastAsia="Aptos" w:hAnsi="Times New Roman" w:cs="Times New Roman"/>
        <w:b/>
        <w:bCs/>
      </w:rPr>
      <w:t>A</w:t>
    </w:r>
  </w:p>
  <w:p w:rsidR="003D65D2" w:rsidRPr="003D65D2" w:rsidRDefault="003D65D2" w:rsidP="003D65D2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Aptos" w:hAnsi="Times New Roman" w:cs="Times New Roman"/>
        <w:b/>
        <w:bCs/>
      </w:rPr>
    </w:pPr>
    <w:r w:rsidRPr="003D65D2">
      <w:rPr>
        <w:rFonts w:ascii="Times New Roman" w:eastAsia="Aptos" w:hAnsi="Times New Roman" w:cs="Times New Roman"/>
        <w:b/>
        <w:bCs/>
      </w:rPr>
      <w:t xml:space="preserve">MODELLO </w:t>
    </w:r>
    <w:r w:rsidR="00DB35D4">
      <w:rPr>
        <w:rFonts w:ascii="Times New Roman" w:eastAsia="Aptos" w:hAnsi="Times New Roman" w:cs="Times New Roman"/>
        <w:b/>
        <w:bCs/>
      </w:rPr>
      <w:t>– ISTANZA DI PARTECIPAZIONE</w:t>
    </w:r>
  </w:p>
  <w:p w:rsidR="00FD4A5B" w:rsidRPr="00FD4A5B" w:rsidRDefault="00FD4A5B" w:rsidP="00FD4A5B">
    <w:pPr>
      <w:pStyle w:val="Intestazione"/>
      <w:jc w:val="center"/>
      <w:rPr>
        <w:rFonts w:ascii="Times New Roman" w:eastAsia="Aptos" w:hAnsi="Times New Roman" w:cs="Times New Roman"/>
        <w:b/>
        <w:i/>
        <w:iCs/>
      </w:rPr>
    </w:pPr>
    <w:r w:rsidRPr="00FD4A5B">
      <w:rPr>
        <w:rFonts w:ascii="Times New Roman" w:eastAsia="Aptos" w:hAnsi="Times New Roman" w:cs="Times New Roman"/>
        <w:b/>
        <w:i/>
        <w:iCs/>
      </w:rPr>
      <w:t>Modulo di partecipazione alla procedura per l’affidamento in concessione dell’Area attrezzata per la sosta camper sita</w:t>
    </w:r>
    <w:r w:rsidR="00512CB6">
      <w:rPr>
        <w:rFonts w:ascii="Times New Roman" w:eastAsia="Aptos" w:hAnsi="Times New Roman" w:cs="Times New Roman"/>
        <w:b/>
        <w:i/>
        <w:iCs/>
      </w:rPr>
      <w:t xml:space="preserve"> a Moresco in Via della Ripa</w:t>
    </w:r>
  </w:p>
  <w:p w:rsidR="003D65D2" w:rsidRDefault="003D65D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B9A"/>
    <w:multiLevelType w:val="hybridMultilevel"/>
    <w:tmpl w:val="9B00C608"/>
    <w:lvl w:ilvl="0" w:tplc="9296E856">
      <w:start w:val="1"/>
      <w:numFmt w:val="bullet"/>
      <w:lvlText w:val=""/>
      <w:lvlJc w:val="left"/>
      <w:pPr>
        <w:ind w:left="1440" w:hanging="360"/>
      </w:pPr>
      <w:rPr>
        <w:rFonts w:ascii="Wingdings" w:eastAsia="STXihe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CF44CF"/>
    <w:multiLevelType w:val="hybridMultilevel"/>
    <w:tmpl w:val="E08AA3CA"/>
    <w:lvl w:ilvl="0" w:tplc="83B6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75F84"/>
    <w:multiLevelType w:val="hybridMultilevel"/>
    <w:tmpl w:val="30A2FEC2"/>
    <w:lvl w:ilvl="0" w:tplc="54F22156">
      <w:start w:val="1"/>
      <w:numFmt w:val="bullet"/>
      <w:lvlText w:val="□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655026"/>
    <w:multiLevelType w:val="hybridMultilevel"/>
    <w:tmpl w:val="5664AA3E"/>
    <w:lvl w:ilvl="0" w:tplc="54F22156">
      <w:start w:val="1"/>
      <w:numFmt w:val="bullet"/>
      <w:lvlText w:val="□"/>
      <w:lvlJc w:val="left"/>
      <w:pPr>
        <w:ind w:left="72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C3DD3"/>
    <w:multiLevelType w:val="hybridMultilevel"/>
    <w:tmpl w:val="FD8EE9AA"/>
    <w:lvl w:ilvl="0" w:tplc="83B6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07639"/>
    <w:multiLevelType w:val="hybridMultilevel"/>
    <w:tmpl w:val="6E3EC774"/>
    <w:lvl w:ilvl="0" w:tplc="83B674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87E6D8B"/>
    <w:multiLevelType w:val="hybridMultilevel"/>
    <w:tmpl w:val="5622DBD0"/>
    <w:lvl w:ilvl="0" w:tplc="54F22156">
      <w:start w:val="1"/>
      <w:numFmt w:val="bullet"/>
      <w:lvlText w:val="□"/>
      <w:lvlJc w:val="left"/>
      <w:pPr>
        <w:ind w:left="72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E712D"/>
    <w:multiLevelType w:val="hybridMultilevel"/>
    <w:tmpl w:val="FFA89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4055D"/>
    <w:multiLevelType w:val="hybridMultilevel"/>
    <w:tmpl w:val="BC360708"/>
    <w:lvl w:ilvl="0" w:tplc="83B6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D3FBB"/>
    <w:multiLevelType w:val="hybridMultilevel"/>
    <w:tmpl w:val="4102583A"/>
    <w:lvl w:ilvl="0" w:tplc="54F22156">
      <w:start w:val="1"/>
      <w:numFmt w:val="bullet"/>
      <w:lvlText w:val="□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EE77A2"/>
    <w:multiLevelType w:val="hybridMultilevel"/>
    <w:tmpl w:val="1F9AD6C8"/>
    <w:lvl w:ilvl="0" w:tplc="83B6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76452C"/>
    <w:multiLevelType w:val="hybridMultilevel"/>
    <w:tmpl w:val="DA7C71F4"/>
    <w:lvl w:ilvl="0" w:tplc="83B6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D65D2"/>
    <w:rsid w:val="00025B13"/>
    <w:rsid w:val="001B6428"/>
    <w:rsid w:val="00244BAF"/>
    <w:rsid w:val="002B56F9"/>
    <w:rsid w:val="003640CF"/>
    <w:rsid w:val="003D65D2"/>
    <w:rsid w:val="003E3FA9"/>
    <w:rsid w:val="00401C16"/>
    <w:rsid w:val="004A1001"/>
    <w:rsid w:val="004B0086"/>
    <w:rsid w:val="00512CB6"/>
    <w:rsid w:val="00AF6065"/>
    <w:rsid w:val="00C84BF2"/>
    <w:rsid w:val="00DB35D4"/>
    <w:rsid w:val="00E00237"/>
    <w:rsid w:val="00FD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0237"/>
  </w:style>
  <w:style w:type="paragraph" w:styleId="Titolo1">
    <w:name w:val="heading 1"/>
    <w:basedOn w:val="Normale"/>
    <w:next w:val="Normale"/>
    <w:link w:val="Titolo1Carattere"/>
    <w:uiPriority w:val="9"/>
    <w:qFormat/>
    <w:rsid w:val="003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65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65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65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65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65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65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65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65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65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65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65D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5D2"/>
  </w:style>
  <w:style w:type="paragraph" w:styleId="Pidipagina">
    <w:name w:val="footer"/>
    <w:basedOn w:val="Normale"/>
    <w:link w:val="Pidipagina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utc5settore</dc:creator>
  <cp:keywords/>
  <dc:description/>
  <cp:lastModifiedBy>Tecnico</cp:lastModifiedBy>
  <cp:revision>5</cp:revision>
  <dcterms:created xsi:type="dcterms:W3CDTF">2026-04-28T15:25:00Z</dcterms:created>
  <dcterms:modified xsi:type="dcterms:W3CDTF">2026-07-11T08:19:00Z</dcterms:modified>
</cp:coreProperties>
</file>