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79"/>
        <w:gridCol w:w="7984"/>
      </w:tblGrid>
      <w:tr w:rsidR="00C64A35" w:rsidRPr="00DB4245" w14:paraId="2CC13659" w14:textId="77777777" w:rsidTr="00C64A35">
        <w:trPr>
          <w:trHeight w:val="1618"/>
        </w:trPr>
        <w:tc>
          <w:tcPr>
            <w:tcW w:w="2079" w:type="dxa"/>
          </w:tcPr>
          <w:p w14:paraId="09D6BB01" w14:textId="77777777" w:rsidR="00C64A35" w:rsidRPr="00DB4245" w:rsidRDefault="00C64A35" w:rsidP="007A045E">
            <w:pPr>
              <w:spacing w:before="100" w:beforeAutospacing="1" w:after="100" w:afterAutospacing="1"/>
            </w:pPr>
            <w:r w:rsidRPr="00DB4245">
              <w:object w:dxaOrig="1605" w:dyaOrig="2160" w14:anchorId="0F7C4A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05pt;height:108pt" o:ole="">
                  <v:imagedata r:id="rId8" o:title=""/>
                </v:shape>
                <o:OLEObject Type="Embed" ProgID="Word.Picture.8" ShapeID="_x0000_i1025" DrawAspect="Content" ObjectID="_1849329444" r:id="rId9"/>
              </w:object>
            </w:r>
          </w:p>
        </w:tc>
        <w:tc>
          <w:tcPr>
            <w:tcW w:w="7984" w:type="dxa"/>
          </w:tcPr>
          <w:p w14:paraId="0DD0C971" w14:textId="77777777" w:rsidR="00C64A35" w:rsidRPr="00DB4245" w:rsidRDefault="00C64A35" w:rsidP="007A045E">
            <w:pPr>
              <w:spacing w:before="100" w:beforeAutospacing="1" w:after="0"/>
              <w:ind w:firstLine="34"/>
              <w:jc w:val="center"/>
              <w:rPr>
                <w:b/>
                <w:sz w:val="44"/>
              </w:rPr>
            </w:pPr>
            <w:r w:rsidRPr="00DB4245">
              <w:rPr>
                <w:b/>
                <w:sz w:val="44"/>
              </w:rPr>
              <w:t xml:space="preserve">C O M U N E   D I   S E N I S </w:t>
            </w:r>
          </w:p>
          <w:p w14:paraId="1DCCB0BF" w14:textId="77777777" w:rsidR="00C64A35" w:rsidRPr="00DB4245" w:rsidRDefault="00C64A35" w:rsidP="007A045E">
            <w:pPr>
              <w:pStyle w:val="Titolo2"/>
              <w:spacing w:before="0" w:after="0"/>
              <w:ind w:left="34"/>
              <w:jc w:val="center"/>
              <w:rPr>
                <w:rFonts w:cs="Arial"/>
                <w:color w:val="auto"/>
                <w:lang w:eastAsia="it-IT"/>
              </w:rPr>
            </w:pPr>
            <w:r w:rsidRPr="00DB4245">
              <w:rPr>
                <w:rFonts w:cs="Arial"/>
                <w:color w:val="auto"/>
                <w:lang w:eastAsia="it-IT"/>
              </w:rPr>
              <w:t>P r o v i n c i a     d i   O r i s t a n o</w:t>
            </w:r>
          </w:p>
          <w:p w14:paraId="50A547CF" w14:textId="77777777" w:rsidR="00C64A35" w:rsidRPr="00DB4245" w:rsidRDefault="00C64A35" w:rsidP="007A045E">
            <w:pPr>
              <w:spacing w:after="0"/>
              <w:ind w:firstLine="34"/>
              <w:jc w:val="center"/>
              <w:rPr>
                <w:sz w:val="16"/>
                <w:szCs w:val="16"/>
              </w:rPr>
            </w:pP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  <w:r w:rsidRPr="00DB4245">
              <w:rPr>
                <w:sz w:val="16"/>
                <w:szCs w:val="16"/>
              </w:rPr>
              <w:sym w:font="Symbol" w:char="003D"/>
            </w:r>
          </w:p>
          <w:p w14:paraId="6FC0A16B" w14:textId="77777777" w:rsidR="00C64A35" w:rsidRPr="00DB4245" w:rsidRDefault="00C64A35" w:rsidP="007A045E">
            <w:pPr>
              <w:spacing w:after="0"/>
              <w:jc w:val="center"/>
              <w:rPr>
                <w:sz w:val="16"/>
                <w:szCs w:val="16"/>
              </w:rPr>
            </w:pPr>
            <w:r w:rsidRPr="00DB4245">
              <w:rPr>
                <w:sz w:val="16"/>
                <w:szCs w:val="16"/>
              </w:rPr>
              <w:t>Tel. 0783.969031 - Telefax. 0783.969315 - P. I.V.A. 00082880956 - C.F. 00082880956 – c.c.p. 16479099</w:t>
            </w:r>
          </w:p>
          <w:p w14:paraId="4BFD822D" w14:textId="77777777" w:rsidR="00C64A35" w:rsidRDefault="00C64A35" w:rsidP="007A045E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DB4245">
              <w:rPr>
                <w:sz w:val="16"/>
                <w:szCs w:val="16"/>
              </w:rPr>
              <w:t xml:space="preserve">via V. Emanuele, 2 - CAP 09080 </w:t>
            </w:r>
          </w:p>
          <w:p w14:paraId="5777DF5F" w14:textId="77777777" w:rsidR="00C64A35" w:rsidRPr="00634AB9" w:rsidRDefault="00C64A35" w:rsidP="007A045E">
            <w:pPr>
              <w:spacing w:after="100" w:afterAutospacing="1"/>
              <w:jc w:val="center"/>
            </w:pPr>
            <w:r w:rsidRPr="003A504A">
              <w:t>AREA TECNICA</w:t>
            </w:r>
          </w:p>
        </w:tc>
      </w:tr>
    </w:tbl>
    <w:p w14:paraId="620AD6EF" w14:textId="77777777" w:rsidR="00C64A35" w:rsidRDefault="00C64A35" w:rsidP="000323CD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DA2F75" w14:textId="6EBFF416" w:rsidR="000323CD" w:rsidRDefault="008F125E" w:rsidP="000323CD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3CBC">
        <w:rPr>
          <w:rFonts w:ascii="Arial" w:hAnsi="Arial" w:cs="Arial"/>
          <w:b/>
          <w:bCs/>
          <w:sz w:val="20"/>
          <w:szCs w:val="20"/>
        </w:rPr>
        <w:t>ALLEGATO A – MODELLO DI ISTANZA</w:t>
      </w:r>
    </w:p>
    <w:p w14:paraId="566A3D55" w14:textId="4F1752A3" w:rsidR="000323CD" w:rsidRDefault="00D32977" w:rsidP="00C64A35">
      <w:pPr>
        <w:pStyle w:val="FirstParagraph"/>
        <w:spacing w:before="120" w:after="120"/>
        <w:jc w:val="right"/>
        <w:rPr>
          <w:rFonts w:ascii="Arial" w:hAnsi="Arial" w:cs="Arial"/>
          <w:sz w:val="20"/>
          <w:szCs w:val="20"/>
        </w:rPr>
      </w:pPr>
      <w:r>
        <w:br/>
      </w:r>
      <w:r w:rsidR="000323CD">
        <w:rPr>
          <w:rFonts w:ascii="Arial" w:hAnsi="Arial" w:cs="Arial"/>
          <w:sz w:val="20"/>
          <w:szCs w:val="20"/>
        </w:rPr>
        <w:t xml:space="preserve">Al Comune di </w:t>
      </w:r>
      <w:r w:rsidR="00C64A35">
        <w:rPr>
          <w:rFonts w:ascii="Arial" w:hAnsi="Arial" w:cs="Arial"/>
          <w:sz w:val="20"/>
          <w:szCs w:val="20"/>
        </w:rPr>
        <w:t>Senis</w:t>
      </w:r>
    </w:p>
    <w:p w14:paraId="68AF7563" w14:textId="77777777" w:rsidR="00C64A35" w:rsidRPr="00C64A35" w:rsidRDefault="00C64A35" w:rsidP="00C64A35">
      <w:pPr>
        <w:pStyle w:val="FirstParagraph"/>
        <w:spacing w:before="0"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C64A35">
        <w:rPr>
          <w:rFonts w:ascii="Arial" w:hAnsi="Arial" w:cs="Arial"/>
          <w:b/>
          <w:bCs/>
          <w:sz w:val="20"/>
          <w:szCs w:val="20"/>
        </w:rPr>
        <w:t>via Vittorio Emanuele n°2</w:t>
      </w:r>
    </w:p>
    <w:p w14:paraId="2E37494F" w14:textId="77777777" w:rsidR="00C64A35" w:rsidRPr="00C64A35" w:rsidRDefault="00C64A35" w:rsidP="00C64A35">
      <w:pPr>
        <w:pStyle w:val="FirstParagraph"/>
        <w:spacing w:before="0"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C64A35">
        <w:rPr>
          <w:rFonts w:ascii="Arial" w:hAnsi="Arial" w:cs="Arial"/>
          <w:b/>
          <w:bCs/>
          <w:sz w:val="20"/>
          <w:szCs w:val="20"/>
        </w:rPr>
        <w:t>09080 Senis (OR)</w:t>
      </w:r>
    </w:p>
    <w:p w14:paraId="005607A0" w14:textId="5839228A" w:rsidR="000323CD" w:rsidRDefault="00D32977" w:rsidP="00C64A35">
      <w:pPr>
        <w:pStyle w:val="FirstParagraph"/>
        <w:spacing w:before="120" w:after="1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PEC </w:t>
      </w:r>
      <w:hyperlink r:id="rId10" w:history="1">
        <w:r w:rsidR="00C64A35" w:rsidRPr="00AB64B0">
          <w:rPr>
            <w:rStyle w:val="Collegamentoipertestuale"/>
            <w:rFonts w:ascii="Arial" w:hAnsi="Arial" w:cs="Arial"/>
            <w:sz w:val="20"/>
            <w:szCs w:val="20"/>
          </w:rPr>
          <w:t>protocollo@pec.comune.senis.or.it</w:t>
        </w:r>
      </w:hyperlink>
    </w:p>
    <w:p w14:paraId="416B5E9D" w14:textId="77777777" w:rsidR="00C64A35" w:rsidRDefault="00C64A3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24138C1" w14:textId="22EEE246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Istanza di partecipazione al bando pubblico per la concessione di contributi a fondo perduto per l’acquisto, la ristrutturazione o il restauro e risanamento conservativo di prime case nei piccoli comuni della Sardegna – Annualità </w:t>
      </w:r>
      <w:r w:rsidR="000323CD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.</w:t>
      </w: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5061D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</w:t>
      </w:r>
      <w:r w:rsidRPr="00664894">
        <w:rPr>
          <w:rFonts w:ascii="Arial" w:hAnsi="Arial" w:cs="Arial"/>
          <w:sz w:val="20"/>
          <w:szCs w:val="20"/>
        </w:rPr>
        <w:lastRenderedPageBreak/>
        <w:t>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3B00310B" w14:textId="77777777" w:rsidR="00821D70" w:rsidRDefault="00821D70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acquisto di abitazione da destinare a prima casa</w:t>
      </w:r>
    </w:p>
    <w:p w14:paraId="7C2F23B8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0A95BB50" w14:textId="64250B4B"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77777777"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5574F263" w14:textId="0D2241B6"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Default="004F4AE5" w:rsidP="004F4AE5">
      <w:pPr>
        <w:pStyle w:val="Compact"/>
        <w:numPr>
          <w:ilvl w:val="0"/>
          <w:numId w:val="10"/>
        </w:numPr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4B52411" w14:textId="77777777" w:rsidR="004F4AE5" w:rsidRDefault="004F4AE5">
      <w:pPr>
        <w:pStyle w:val="Compact"/>
        <w:spacing w:line="360" w:lineRule="auto"/>
        <w:ind w:left="1146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14:paraId="7435687B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FF61B63" w14:textId="1173EC73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00AA0C24" w:rsidR="00745F00" w:rsidRDefault="000A4725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○</w:t>
      </w:r>
      <w:r w:rsidR="00745F00">
        <w:rPr>
          <w:rFonts w:ascii="Arial" w:hAnsi="Arial" w:cs="Arial"/>
          <w:sz w:val="20"/>
          <w:szCs w:val="20"/>
        </w:rPr>
        <w:t xml:space="preserve"> in merito all’aver già beneficiato del contributo:</w:t>
      </w:r>
    </w:p>
    <w:p w14:paraId="4A456520" w14:textId="620279BB" w:rsidR="00745F00" w:rsidRPr="00745F00" w:rsidRDefault="000A4725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45AB9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76A562AD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Cognome __________ Nome ______ Importo ricevuto (€) _______;</w:t>
      </w:r>
    </w:p>
    <w:p w14:paraId="53E6B60B" w14:textId="77777777" w:rsidR="00C45AB9" w:rsidRPr="00745F00" w:rsidRDefault="00C45AB9" w:rsidP="00C45AB9">
      <w:pPr>
        <w:pStyle w:val="Compact"/>
        <w:spacing w:line="360" w:lineRule="auto"/>
        <w:ind w:left="3240"/>
        <w:jc w:val="both"/>
        <w:rPr>
          <w:kern w:val="2"/>
          <w:lang w:eastAsia="it-IT"/>
          <w14:ligatures w14:val="standardContextual"/>
        </w:rPr>
      </w:pPr>
    </w:p>
    <w:p w14:paraId="162F6EA5" w14:textId="055E93B8" w:rsidR="000A4725" w:rsidRDefault="000A4725" w:rsidP="00745F00">
      <w:pPr>
        <w:pStyle w:val="Compact"/>
        <w:spacing w:line="360" w:lineRule="auto"/>
        <w:ind w:left="2270"/>
        <w:jc w:val="both"/>
        <w:rPr>
          <w:kern w:val="2"/>
          <w:lang w:eastAsia="it-IT"/>
          <w14:ligatures w14:val="standardContextual"/>
        </w:rPr>
      </w:pPr>
    </w:p>
    <w:p w14:paraId="20166E3C" w14:textId="44FA091C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77777777" w:rsidR="0086554E" w:rsidRPr="005A16BC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 xml:space="preserve">che il nucleo familiare è: </w:t>
      </w:r>
    </w:p>
    <w:p w14:paraId="5C5068DF" w14:textId="14712F5A" w:rsidR="0086554E" w:rsidRDefault="0086554E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14:paraId="13D4273B" w14:textId="77777777" w:rsidR="0086554E" w:rsidRDefault="0086554E" w:rsidP="008713A0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Tipologia dell’immobile oggetto della domanda (barrare la casella di interesse):</w:t>
      </w:r>
    </w:p>
    <w:p w14:paraId="7427ACC6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esistente</w:t>
      </w:r>
    </w:p>
    <w:p w14:paraId="10FA5ED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14:paraId="74B3BAA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FAA7909" w14:textId="0EF55467" w:rsidR="003F1CB0" w:rsidRDefault="003F1CB0" w:rsidP="008713A0">
      <w:pPr>
        <w:pStyle w:val="Compact"/>
        <w:spacing w:line="360" w:lineRule="auto"/>
        <w:ind w:left="851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14:paraId="4331457C" w14:textId="77777777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in caso di acquisto: </w:t>
      </w:r>
    </w:p>
    <w:p w14:paraId="2989DB59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□ di aver stipulato atto definitivo di compravendita in data ___/___/______ </w:t>
      </w:r>
    </w:p>
    <w:p w14:paraId="34993C20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1B08DA73" w14:textId="7B1C5582" w:rsidR="006971D3" w:rsidRPr="006971D3" w:rsidRDefault="006971D3" w:rsidP="006971D3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7818A628" w:rsidR="003364C7" w:rsidRDefault="003364C7" w:rsidP="003364C7">
      <w:pPr>
        <w:pStyle w:val="Compact"/>
        <w:spacing w:line="360" w:lineRule="auto"/>
        <w:ind w:left="1134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14:paraId="07C724E5" w14:textId="3C1C800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8713A0" w:rsidRDefault="008713A0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77777777" w:rsidR="00A25913" w:rsidRDefault="00A25913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14:paraId="3CD40331" w14:textId="05C34970" w:rsidR="00927E2A" w:rsidRPr="00927E2A" w:rsidRDefault="00927E2A" w:rsidP="00927E2A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396C674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14:paraId="4129723F" w14:textId="77777777" w:rsidR="002B78D0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14:paraId="44E52CF5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14:paraId="41AF8337" w14:textId="13F4668D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53E07A59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Default="001848CA" w:rsidP="008713A0">
      <w:pPr>
        <w:pStyle w:val="Compact"/>
        <w:spacing w:line="36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lastRenderedPageBreak/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Default="00E41FA9" w:rsidP="008713A0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14:paraId="5953DFC8" w14:textId="7088A4F2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452CD51F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3BD91350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 inoltre, ai fini dell’attribuzione dei punteggi di cui all’art. 11 del bando, di possedere i seguenti requisiti (barrare le caselle di interesse):</w:t>
      </w:r>
    </w:p>
    <w:p w14:paraId="0FEAA0BD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270CA033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BF44EB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t>□ emigrato sardo o suo discendente</w:t>
      </w:r>
    </w:p>
    <w:p w14:paraId="1EABB745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99D16BD" w14:textId="77777777" w:rsidR="001221CD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983CCF8" w14:textId="015D76A4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14:paraId="79B6103C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0C96C916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0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33FAD47C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761BEECD" w:rsidR="00FF6248" w:rsidRPr="0092100B" w:rsidRDefault="00D12A4E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4F6DA60F" w:rsidR="00051E42" w:rsidRPr="0092100B" w:rsidRDefault="00D12A4E" w:rsidP="00051E4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5A182BBB" w:rsidR="00B61482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lastRenderedPageBreak/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</w:p>
    <w:p w14:paraId="098BF1C9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presenza di persona con disabilità nel nucleo</w:t>
      </w:r>
    </w:p>
    <w:p w14:paraId="78C475E8" w14:textId="46ECE7F8" w:rsidR="00B61482" w:rsidRDefault="00B6744F" w:rsidP="008713A0">
      <w:pPr>
        <w:pStyle w:val="FirstParagraph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 componente ______________________________</w:t>
      </w:r>
    </w:p>
    <w:p w14:paraId="363AF7CF" w14:textId="77777777" w:rsidR="00D00F58" w:rsidRPr="00D00F58" w:rsidRDefault="00D00F58" w:rsidP="00D00F58">
      <w:pPr>
        <w:pStyle w:val="Corpotesto"/>
      </w:pPr>
    </w:p>
    <w:p w14:paraId="78E485F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intervento nel centro storico o su immobile inagibile</w:t>
      </w:r>
    </w:p>
    <w:p w14:paraId="4C055A87" w14:textId="77777777" w:rsidR="00853E77" w:rsidRDefault="00B6744F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□ immobile ubicato nel centro storico / centro matrice </w:t>
      </w:r>
    </w:p>
    <w:p w14:paraId="34DF889D" w14:textId="77777777" w:rsidR="00853E77" w:rsidRDefault="00853E77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</w:t>
      </w:r>
      <w:r w:rsidR="00B6744F">
        <w:rPr>
          <w:rFonts w:ascii="Arial" w:hAnsi="Arial" w:cs="Arial"/>
          <w:sz w:val="20"/>
          <w:szCs w:val="20"/>
        </w:rPr>
        <w:t>□ immobile dichiarato inagibile ai sensi della normativa vigente</w:t>
      </w:r>
    </w:p>
    <w:p w14:paraId="05F7C39C" w14:textId="0D093268" w:rsidR="00B61482" w:rsidRDefault="00B6744F" w:rsidP="008713A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Estremi del provvedimento/dichiarazione di inagibilità: ______________________________</w:t>
      </w:r>
    </w:p>
    <w:p w14:paraId="78EA9909" w14:textId="77777777" w:rsidR="00D00F58" w:rsidRPr="00D00F58" w:rsidRDefault="00D00F58" w:rsidP="00D00F58">
      <w:pPr>
        <w:pStyle w:val="Corpotesto"/>
      </w:pPr>
    </w:p>
    <w:p w14:paraId="5D13F545" w14:textId="63D7FA31" w:rsidR="00C37F6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titolarità di attività produttiva o professionale nel Comune</w:t>
      </w:r>
      <w:r w:rsidR="00D00F58">
        <w:rPr>
          <w:rFonts w:ascii="Arial" w:hAnsi="Arial" w:cs="Arial"/>
          <w:b/>
          <w:bCs/>
          <w:sz w:val="20"/>
          <w:szCs w:val="20"/>
        </w:rPr>
        <w:t xml:space="preserve"> di Senis</w:t>
      </w:r>
    </w:p>
    <w:p w14:paraId="2E33A4BB" w14:textId="43B07727" w:rsidR="00B6744F" w:rsidRDefault="00D031C8" w:rsidP="008713A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</w:t>
      </w:r>
      <w:r w:rsidR="00B6744F">
        <w:rPr>
          <w:rFonts w:ascii="Arial" w:hAnsi="Arial" w:cs="Arial"/>
          <w:sz w:val="20"/>
          <w:szCs w:val="20"/>
        </w:rPr>
        <w:t>    </w:t>
      </w:r>
      <w:r w:rsidR="0099483F">
        <w:rPr>
          <w:rFonts w:ascii="Arial" w:hAnsi="Arial" w:cs="Arial"/>
          <w:sz w:val="20"/>
          <w:szCs w:val="20"/>
        </w:rPr>
        <w:t xml:space="preserve">Denominazione dell’attività _________ P.IVA __________ </w:t>
      </w:r>
      <w:r w:rsidR="00B6744F">
        <w:rPr>
          <w:rFonts w:ascii="Arial" w:hAnsi="Arial" w:cs="Arial"/>
          <w:sz w:val="20"/>
          <w:szCs w:val="20"/>
        </w:rPr>
        <w:t>Tipologia di attività _______________________ sede dell’attività</w:t>
      </w:r>
      <w:r w:rsidR="00C37F67">
        <w:rPr>
          <w:rFonts w:ascii="Arial" w:hAnsi="Arial" w:cs="Arial"/>
          <w:sz w:val="20"/>
          <w:szCs w:val="20"/>
        </w:rPr>
        <w:t>:</w:t>
      </w:r>
      <w:r w:rsidR="00B6744F">
        <w:rPr>
          <w:rFonts w:ascii="Arial" w:hAnsi="Arial" w:cs="Arial"/>
          <w:sz w:val="20"/>
          <w:szCs w:val="20"/>
        </w:rPr>
        <w:t xml:space="preserve"> </w:t>
      </w:r>
      <w:r w:rsidR="0099483F">
        <w:rPr>
          <w:rFonts w:ascii="Arial" w:hAnsi="Arial" w:cs="Arial"/>
          <w:sz w:val="20"/>
          <w:szCs w:val="20"/>
        </w:rPr>
        <w:t>via</w:t>
      </w:r>
      <w:r w:rsidR="00C37F67">
        <w:rPr>
          <w:rFonts w:ascii="Arial" w:hAnsi="Arial" w:cs="Arial"/>
          <w:sz w:val="20"/>
          <w:szCs w:val="20"/>
        </w:rPr>
        <w:t>/piazza ________</w:t>
      </w:r>
      <w:r w:rsidR="0099483F">
        <w:rPr>
          <w:rFonts w:ascii="Arial" w:hAnsi="Arial" w:cs="Arial"/>
          <w:sz w:val="20"/>
          <w:szCs w:val="20"/>
        </w:rPr>
        <w:t xml:space="preserve"> n.</w:t>
      </w:r>
      <w:r w:rsidR="00B6744F">
        <w:rPr>
          <w:rFonts w:ascii="Arial" w:hAnsi="Arial" w:cs="Arial"/>
          <w:sz w:val="20"/>
          <w:szCs w:val="20"/>
        </w:rPr>
        <w:t>_______________</w:t>
      </w:r>
    </w:p>
    <w:p w14:paraId="5742D147" w14:textId="77777777" w:rsidR="00D00F58" w:rsidRPr="00D00F58" w:rsidRDefault="00D00F58" w:rsidP="00D00F58">
      <w:pPr>
        <w:pStyle w:val="Corpotesto"/>
      </w:pPr>
    </w:p>
    <w:p w14:paraId="2C404148" w14:textId="7B74FC94" w:rsidR="00D00F58" w:rsidRPr="00D00F58" w:rsidRDefault="00D00F58" w:rsidP="00D00F58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D00F58">
        <w:rPr>
          <w:rFonts w:ascii="Arial" w:hAnsi="Arial" w:cs="Arial"/>
          <w:b/>
          <w:bCs/>
          <w:sz w:val="20"/>
          <w:szCs w:val="20"/>
        </w:rPr>
        <w:t>□ ISEE in corso di validità pari a ______________________________________</w:t>
      </w:r>
    </w:p>
    <w:p w14:paraId="5351F5D9" w14:textId="11C6AE2B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</w:p>
    <w:p w14:paraId="38BDB0DE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copia del documento di identità dei richiedenti, salvo firma digitale</w:t>
      </w:r>
    </w:p>
    <w:p w14:paraId="234F9370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atto definitivo di compravendita oppure contratto preliminare di compravendita regolarmente registrato</w:t>
      </w:r>
    </w:p>
    <w:p w14:paraId="64941A7E" w14:textId="0BD37541" w:rsidR="00623BED" w:rsidRDefault="001848CA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relazione tecnica del professionista abilitato </w:t>
      </w:r>
      <w:r w:rsidR="00D00F58">
        <w:rPr>
          <w:rFonts w:ascii="Arial" w:hAnsi="Arial" w:cs="Arial"/>
          <w:sz w:val="20"/>
          <w:szCs w:val="20"/>
        </w:rPr>
        <w:t xml:space="preserve">e computo metrico </w:t>
      </w:r>
      <w:r>
        <w:rPr>
          <w:rFonts w:ascii="Arial" w:hAnsi="Arial" w:cs="Arial"/>
          <w:sz w:val="20"/>
          <w:szCs w:val="20"/>
        </w:rPr>
        <w:t>(per interventi di ristrutturazione/restauro e risanamento conservativo)</w:t>
      </w:r>
      <w:r w:rsidR="00D00F58">
        <w:rPr>
          <w:rFonts w:ascii="Arial" w:hAnsi="Arial" w:cs="Arial"/>
          <w:sz w:val="20"/>
          <w:szCs w:val="20"/>
        </w:rPr>
        <w:t>;</w:t>
      </w:r>
    </w:p>
    <w:p w14:paraId="25154E31" w14:textId="55C8EE66" w:rsidR="00D00F58" w:rsidRPr="00D00F58" w:rsidRDefault="00D00F58" w:rsidP="00D00F58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 w:rsidRPr="00D00F58">
        <w:rPr>
          <w:rFonts w:ascii="Arial" w:hAnsi="Arial" w:cs="Arial"/>
          <w:sz w:val="20"/>
          <w:szCs w:val="20"/>
        </w:rPr>
        <w:t xml:space="preserve"> certificato medico attestante la disabilità fisica e/o mentale in corso di validità;</w:t>
      </w:r>
    </w:p>
    <w:p w14:paraId="3D65840B" w14:textId="6767C9CA" w:rsidR="00D00F58" w:rsidRPr="00D00F58" w:rsidRDefault="00D00F58" w:rsidP="00D00F58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</w:t>
      </w:r>
      <w:r w:rsidRPr="00D00F58">
        <w:rPr>
          <w:rFonts w:ascii="Arial" w:hAnsi="Arial" w:cs="Arial"/>
          <w:sz w:val="20"/>
          <w:szCs w:val="20"/>
        </w:rPr>
        <w:t xml:space="preserve"> ISEE 2026 in corso di validità;</w:t>
      </w:r>
    </w:p>
    <w:p w14:paraId="28491A15" w14:textId="6C6C04D9" w:rsidR="00D00F58" w:rsidRPr="00D00F58" w:rsidRDefault="00D00F58" w:rsidP="00D00F58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r w:rsidRPr="00D00F58">
        <w:rPr>
          <w:rFonts w:ascii="Arial" w:hAnsi="Arial" w:cs="Arial"/>
          <w:sz w:val="20"/>
          <w:szCs w:val="20"/>
        </w:rPr>
        <w:t>□ Altr</w:t>
      </w:r>
      <w:r>
        <w:rPr>
          <w:rFonts w:ascii="Arial" w:hAnsi="Arial" w:cs="Arial"/>
          <w:sz w:val="20"/>
          <w:szCs w:val="20"/>
        </w:rPr>
        <w:t>a</w:t>
      </w:r>
      <w:r w:rsidRPr="00D00F58">
        <w:rPr>
          <w:rFonts w:ascii="Arial" w:hAnsi="Arial" w:cs="Arial"/>
          <w:sz w:val="20"/>
          <w:szCs w:val="20"/>
        </w:rPr>
        <w:t xml:space="preserve"> document</w:t>
      </w:r>
      <w:r>
        <w:rPr>
          <w:rFonts w:ascii="Arial" w:hAnsi="Arial" w:cs="Arial"/>
          <w:sz w:val="20"/>
          <w:szCs w:val="20"/>
        </w:rPr>
        <w:t>azione</w:t>
      </w:r>
      <w:r w:rsidRPr="00D00F58">
        <w:rPr>
          <w:rFonts w:ascii="Arial" w:hAnsi="Arial" w:cs="Arial"/>
          <w:sz w:val="20"/>
          <w:szCs w:val="20"/>
        </w:rPr>
        <w:t xml:space="preserve"> utile ai fini dell’attribuzione dei punteggi:</w:t>
      </w:r>
      <w:r>
        <w:rPr>
          <w:rFonts w:ascii="Arial" w:hAnsi="Arial" w:cs="Arial"/>
          <w:sz w:val="20"/>
          <w:szCs w:val="20"/>
        </w:rPr>
        <w:t xml:space="preserve"> </w:t>
      </w:r>
      <w:r w:rsidRPr="00D00F58">
        <w:rPr>
          <w:rFonts w:ascii="Arial" w:hAnsi="Arial" w:cs="Arial"/>
          <w:sz w:val="20"/>
          <w:szCs w:val="20"/>
        </w:rPr>
        <w:t>_______________________________</w:t>
      </w:r>
    </w:p>
    <w:p w14:paraId="33DE7513" w14:textId="23F3A287" w:rsidR="00623BED" w:rsidRPr="00623BED" w:rsidRDefault="00623BED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D3E3626" w14:textId="7E9DB993" w:rsidR="00D00F58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dichiara</w:t>
      </w:r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</w:t>
      </w:r>
      <w:r w:rsidR="00D00F58">
        <w:rPr>
          <w:rFonts w:ascii="Arial" w:hAnsi="Arial" w:cs="Arial"/>
          <w:sz w:val="20"/>
          <w:szCs w:val="20"/>
        </w:rPr>
        <w:t xml:space="preserve">allegato alla presente e </w:t>
      </w:r>
      <w:r>
        <w:rPr>
          <w:rFonts w:ascii="Arial" w:hAnsi="Arial" w:cs="Arial"/>
          <w:sz w:val="20"/>
          <w:szCs w:val="20"/>
        </w:rPr>
        <w:t xml:space="preserve">scaricabile dal sito istituzionale del Comune all’indirizzo web: </w:t>
      </w:r>
      <w:hyperlink r:id="rId11" w:history="1">
        <w:r w:rsidR="00983B8A" w:rsidRPr="00D144DE">
          <w:rPr>
            <w:rStyle w:val="Collegamentoipertestuale"/>
            <w:rFonts w:ascii="Arial" w:hAnsi="Arial" w:cs="Arial"/>
            <w:sz w:val="20"/>
            <w:szCs w:val="20"/>
          </w:rPr>
          <w:t>https://comune</w:t>
        </w:r>
        <w:r w:rsidR="00983B8A" w:rsidRPr="00D144DE">
          <w:rPr>
            <w:rStyle w:val="Collegamentoipertestuale"/>
            <w:rFonts w:ascii="Arial" w:hAnsi="Arial" w:cs="Arial"/>
            <w:sz w:val="20"/>
            <w:szCs w:val="20"/>
          </w:rPr>
          <w:t>.</w:t>
        </w:r>
        <w:r w:rsidR="00983B8A" w:rsidRPr="00D144DE">
          <w:rPr>
            <w:rStyle w:val="Collegamentoipertestuale"/>
            <w:rFonts w:ascii="Arial" w:hAnsi="Arial" w:cs="Arial"/>
            <w:sz w:val="20"/>
            <w:szCs w:val="20"/>
          </w:rPr>
          <w:t>senis.or.it</w:t>
        </w:r>
      </w:hyperlink>
    </w:p>
    <w:p w14:paraId="3BE69F9B" w14:textId="77777777" w:rsidR="00983B8A" w:rsidRPr="00983B8A" w:rsidRDefault="00983B8A" w:rsidP="00983B8A">
      <w:pPr>
        <w:pStyle w:val="Corpotesto"/>
      </w:pPr>
    </w:p>
    <w:p w14:paraId="794676A7" w14:textId="4345F113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lastRenderedPageBreak/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0C789" w14:textId="6016E85B" w:rsidR="00246F8F" w:rsidRDefault="00D00F58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Senis,</w:t>
      </w:r>
      <w:r w:rsidR="00D329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lì</w:t>
      </w:r>
      <w:r w:rsidR="00D32977">
        <w:rPr>
          <w:rFonts w:ascii="Arial" w:hAnsi="Arial" w:cs="Arial"/>
          <w:sz w:val="20"/>
          <w:szCs w:val="20"/>
        </w:rPr>
        <w:t xml:space="preserve"> ___/___/______</w:t>
      </w:r>
    </w:p>
    <w:p w14:paraId="67681C0B" w14:textId="77777777"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983B8A">
      <w:footnotePr>
        <w:numRestart w:val="eachSect"/>
      </w:footnotePr>
      <w:pgSz w:w="11906" w:h="16838" w:code="9"/>
      <w:pgMar w:top="1417" w:right="1134" w:bottom="1276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6B747" w14:textId="77777777" w:rsidR="00450787" w:rsidRPr="00FE2ED3" w:rsidRDefault="00450787" w:rsidP="00FE2ED3">
      <w:pPr>
        <w:spacing w:after="0"/>
      </w:pPr>
      <w:r w:rsidRPr="00FE2ED3">
        <w:separator/>
      </w:r>
    </w:p>
  </w:endnote>
  <w:endnote w:type="continuationSeparator" w:id="0">
    <w:p w14:paraId="3F348BDE" w14:textId="77777777" w:rsidR="00450787" w:rsidRPr="00FE2ED3" w:rsidRDefault="00450787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99D2" w14:textId="77777777" w:rsidR="00450787" w:rsidRPr="00FE2ED3" w:rsidRDefault="00450787" w:rsidP="00FE2ED3">
      <w:pPr>
        <w:spacing w:after="0"/>
      </w:pPr>
      <w:r w:rsidRPr="00FE2ED3">
        <w:separator/>
      </w:r>
    </w:p>
  </w:footnote>
  <w:footnote w:type="continuationSeparator" w:id="0">
    <w:p w14:paraId="6FD96D8D" w14:textId="77777777" w:rsidR="00450787" w:rsidRPr="00FE2ED3" w:rsidRDefault="00450787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637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09208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1814984103">
    <w:abstractNumId w:val="0"/>
  </w:num>
  <w:num w:numId="4" w16cid:durableId="1158306343">
    <w:abstractNumId w:val="17"/>
  </w:num>
  <w:num w:numId="5" w16cid:durableId="19210515">
    <w:abstractNumId w:val="16"/>
  </w:num>
  <w:num w:numId="6" w16cid:durableId="119614885">
    <w:abstractNumId w:val="3"/>
  </w:num>
  <w:num w:numId="7" w16cid:durableId="1744259824">
    <w:abstractNumId w:val="5"/>
  </w:num>
  <w:num w:numId="8" w16cid:durableId="138769566">
    <w:abstractNumId w:val="7"/>
  </w:num>
  <w:num w:numId="9" w16cid:durableId="1397128503">
    <w:abstractNumId w:val="9"/>
  </w:num>
  <w:num w:numId="10" w16cid:durableId="457189099">
    <w:abstractNumId w:val="6"/>
  </w:num>
  <w:num w:numId="11" w16cid:durableId="641816418">
    <w:abstractNumId w:val="10"/>
  </w:num>
  <w:num w:numId="12" w16cid:durableId="1503354110">
    <w:abstractNumId w:val="11"/>
  </w:num>
  <w:num w:numId="13" w16cid:durableId="1746338223">
    <w:abstractNumId w:val="15"/>
  </w:num>
  <w:num w:numId="14" w16cid:durableId="332150697">
    <w:abstractNumId w:val="18"/>
  </w:num>
  <w:num w:numId="15" w16cid:durableId="955795871">
    <w:abstractNumId w:val="4"/>
  </w:num>
  <w:num w:numId="16" w16cid:durableId="1361928433">
    <w:abstractNumId w:val="8"/>
  </w:num>
  <w:num w:numId="17" w16cid:durableId="2041926850">
    <w:abstractNumId w:val="14"/>
  </w:num>
  <w:num w:numId="18" w16cid:durableId="1723823390">
    <w:abstractNumId w:val="12"/>
  </w:num>
  <w:num w:numId="19" w16cid:durableId="137515816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23CD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1F2327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B3E3F"/>
    <w:rsid w:val="003B4454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0787"/>
    <w:rsid w:val="00451CC4"/>
    <w:rsid w:val="0046498C"/>
    <w:rsid w:val="004720EE"/>
    <w:rsid w:val="00483689"/>
    <w:rsid w:val="00494C09"/>
    <w:rsid w:val="004A0B2E"/>
    <w:rsid w:val="004A1E75"/>
    <w:rsid w:val="004C37AF"/>
    <w:rsid w:val="004C4594"/>
    <w:rsid w:val="004E3F48"/>
    <w:rsid w:val="004E5A5C"/>
    <w:rsid w:val="004F4AE5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37E5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C6CB3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D5292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9FF"/>
    <w:rsid w:val="008949FE"/>
    <w:rsid w:val="00895617"/>
    <w:rsid w:val="008967D8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3B8A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24E0"/>
    <w:rsid w:val="00AD61A9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1B92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045B"/>
    <w:rsid w:val="00C64547"/>
    <w:rsid w:val="00C64A35"/>
    <w:rsid w:val="00C82505"/>
    <w:rsid w:val="00C939E2"/>
    <w:rsid w:val="00CC0237"/>
    <w:rsid w:val="00CC0DF4"/>
    <w:rsid w:val="00CE03F9"/>
    <w:rsid w:val="00CE07AC"/>
    <w:rsid w:val="00CE0BED"/>
    <w:rsid w:val="00D00F58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23C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D00F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une.senis.or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tocollo@pec.comune.senis.or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7A7C-71B7-471F-8730-DBCB08FB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Emanuela Atzori</cp:lastModifiedBy>
  <cp:revision>2</cp:revision>
  <cp:lastPrinted>2026-06-07T09:34:00Z</cp:lastPrinted>
  <dcterms:created xsi:type="dcterms:W3CDTF">2026-08-27T07:51:00Z</dcterms:created>
  <dcterms:modified xsi:type="dcterms:W3CDTF">2026-08-27T07:51:00Z</dcterms:modified>
</cp:coreProperties>
</file>