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EF4A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Comune di Usini</w:t>
      </w:r>
    </w:p>
    <w:p w14:paraId="6384436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Risorgimento n. 70</w:t>
      </w:r>
    </w:p>
    <w:p w14:paraId="0E7C8988">
      <w:pPr>
        <w:rPr>
          <w:sz w:val="24"/>
          <w:szCs w:val="24"/>
        </w:rPr>
      </w:pPr>
    </w:p>
    <w:p w14:paraId="5AB4D8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DOMANDA</w:t>
      </w:r>
    </w:p>
    <w:p w14:paraId="66D8479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 L’AUTORIZZAZIONE ALLA RACCOLTA DELLE OLIVE NELLE AREE DI PERTINENZA DEI PLESSI SCOLASTICI E DELL’AUDITORIUM, A PERSONE IN SITUAZIONE DI DISAGIO ECONOMICO</w:t>
      </w:r>
    </w:p>
    <w:p w14:paraId="12405F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528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_____________________________________________________  nato/a a __________________________________ il __________________________ Cod. Fiscale ___________________________ residente a USINI nella via/piazza/località ______________________________________________ n° ____, tel. _____________ e-mail ___________________________________, visto l’avviso di pubblico interesse inerente l’autorizzazione alla raccolta delle olive di cui all’oggetto</w:t>
      </w:r>
    </w:p>
    <w:p w14:paraId="3D119C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679DE3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 essere ammesso/a a partecipare alla selezione di cui all’Avviso pubblico oggetto della presente istanza.</w:t>
      </w:r>
    </w:p>
    <w:p w14:paraId="666781F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tal fine, valendosi delle disposizioni di cui all’art. 46 del D.P.R. 445 del 28.12.2000, consapevole delle sanzioni penali, nel caso di dichiarazioni non veritiere, di formazione o uso di atti falsi, richiamate dall’art. 76 del citato D.P.R. 445/2000, dichiara sotto la propria personale responsabilità:</w:t>
      </w:r>
    </w:p>
    <w:p w14:paraId="2BF19A47">
      <w:pPr>
        <w:pStyle w:val="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nato/a a _________________________ il _____________________;</w:t>
      </w:r>
    </w:p>
    <w:p w14:paraId="6EB85C73">
      <w:pPr>
        <w:pStyle w:val="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F8CA2">
      <w:pPr>
        <w:pStyle w:val="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residente nel comune di Usini in via/piazza/località _______________ _______________________________________________________________;</w:t>
      </w:r>
    </w:p>
    <w:p w14:paraId="1C82E936">
      <w:pPr>
        <w:pStyle w:val="5"/>
        <w:spacing w:line="276" w:lineRule="auto"/>
        <w:ind w:firstLine="1332"/>
        <w:jc w:val="both"/>
        <w:rPr>
          <w:rFonts w:ascii="Times New Roman" w:hAnsi="Times New Roman" w:cs="Times New Roman"/>
          <w:sz w:val="24"/>
          <w:szCs w:val="24"/>
        </w:rPr>
      </w:pPr>
    </w:p>
    <w:p w14:paraId="65398598">
      <w:pPr>
        <w:pStyle w:val="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il valore ISEE 202</w:t>
      </w:r>
      <w:r>
        <w:rPr>
          <w:rFonts w:hint="default" w:ascii="Times New Roman" w:hAnsi="Times New Roman" w:cs="Times New Roman"/>
          <w:sz w:val="24"/>
          <w:szCs w:val="24"/>
          <w:lang w:val="it-IT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per l’anno in corso del proprio nucleo familiare è il seguente € ______________ di cui si allega il documento;   </w:t>
      </w:r>
    </w:p>
    <w:p w14:paraId="6AC71546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66351643">
      <w:pPr>
        <w:pStyle w:val="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il nucleo familiare di appartenenza è così composto: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5"/>
        <w:gridCol w:w="1925"/>
        <w:gridCol w:w="1926"/>
        <w:gridCol w:w="1926"/>
        <w:gridCol w:w="1926"/>
      </w:tblGrid>
      <w:tr w14:paraId="6C90D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1DA3ED4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 e cognome</w:t>
            </w:r>
          </w:p>
        </w:tc>
        <w:tc>
          <w:tcPr>
            <w:tcW w:w="1925" w:type="dxa"/>
          </w:tcPr>
          <w:p w14:paraId="34D23D3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Luogo e data di nascita </w:t>
            </w:r>
          </w:p>
        </w:tc>
        <w:tc>
          <w:tcPr>
            <w:tcW w:w="1926" w:type="dxa"/>
          </w:tcPr>
          <w:p w14:paraId="008450D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Residenza</w:t>
            </w:r>
          </w:p>
        </w:tc>
        <w:tc>
          <w:tcPr>
            <w:tcW w:w="1926" w:type="dxa"/>
          </w:tcPr>
          <w:p w14:paraId="6F1CF48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Grado di parentela </w:t>
            </w:r>
          </w:p>
        </w:tc>
        <w:tc>
          <w:tcPr>
            <w:tcW w:w="1926" w:type="dxa"/>
          </w:tcPr>
          <w:p w14:paraId="44DCFA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disabilità</w:t>
            </w:r>
          </w:p>
        </w:tc>
      </w:tr>
      <w:tr w14:paraId="5E023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0C3C21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79E002D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1DA3CD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4C5DB1D7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417C70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59FE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16DE9EC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757D06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587A417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52E09D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323C128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FD04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22D3D4B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3393F53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4E32906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04D98D7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914D8D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D6A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142C153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7A363A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0D7A3B7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548F7A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7B51F2A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23BE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7297AED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401C10D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0FBE65D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656A8C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594A2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011D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4EE1F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4DFC0CF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598AD01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3D5E43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45F88D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978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06D131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22598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5FCB3DC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30EFE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4155891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9FFB0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F41D9">
      <w:pPr>
        <w:pStyle w:val="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non essere proprietario e/o possessore di terreni coltivati a oliveto;</w:t>
      </w:r>
    </w:p>
    <w:p w14:paraId="5574ED7F">
      <w:pPr>
        <w:pStyle w:val="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non avere procedimenti penali pendenti e non avere riportato sentenze definitive per reati contro la persona, contro il patrimonio e contro la Pubblica Amministrazione.</w:t>
      </w:r>
    </w:p>
    <w:p w14:paraId="01C80F9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A96ED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Autorizza il Comune di Usini al trattamento dei dati sensibili secondo le norme di cui agli artt. 13 e 14 del Regolamento Europeo GDPR 679/2016 in materia di privacy.</w:t>
      </w:r>
    </w:p>
    <w:p w14:paraId="784CED18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A30B153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90F7D83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Usini, lì __________________    </w:t>
      </w:r>
    </w:p>
    <w:p w14:paraId="624F0BEA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D88FDA2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Firma del richiedente</w:t>
      </w:r>
    </w:p>
    <w:p w14:paraId="5B76D95C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7D9062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61190A5E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8AFA147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9B2E887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F8F3924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48FF976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2620679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59F2B4B">
      <w:pPr>
        <w:pStyle w:val="5"/>
        <w:spacing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Allegati: </w:t>
      </w:r>
    </w:p>
    <w:p w14:paraId="264CC632">
      <w:pPr>
        <w:pStyle w:val="5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Fotocopia del documento d’identità in corso di validità;</w:t>
      </w:r>
    </w:p>
    <w:p w14:paraId="6A5C3FDB">
      <w:pPr>
        <w:pStyle w:val="5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Fotocopia dell’Attestazione ISEE per l’anno in corso.</w:t>
      </w: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D30464"/>
    <w:multiLevelType w:val="multilevel"/>
    <w:tmpl w:val="2BD30464"/>
    <w:lvl w:ilvl="0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>
    <w:nsid w:val="42D9428A"/>
    <w:multiLevelType w:val="multilevel"/>
    <w:tmpl w:val="42D9428A"/>
    <w:lvl w:ilvl="0" w:tentative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873F9D"/>
    <w:multiLevelType w:val="multilevel"/>
    <w:tmpl w:val="6C873F9D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88E"/>
    <w:rsid w:val="00050B1A"/>
    <w:rsid w:val="0013191A"/>
    <w:rsid w:val="0020649D"/>
    <w:rsid w:val="00222920"/>
    <w:rsid w:val="00237393"/>
    <w:rsid w:val="00255543"/>
    <w:rsid w:val="002A35BC"/>
    <w:rsid w:val="002E5669"/>
    <w:rsid w:val="00443162"/>
    <w:rsid w:val="00495659"/>
    <w:rsid w:val="004E0172"/>
    <w:rsid w:val="005D2C20"/>
    <w:rsid w:val="006102CA"/>
    <w:rsid w:val="00722EC7"/>
    <w:rsid w:val="0093064F"/>
    <w:rsid w:val="00AD4FE6"/>
    <w:rsid w:val="00B80329"/>
    <w:rsid w:val="00C17175"/>
    <w:rsid w:val="00CA588E"/>
    <w:rsid w:val="00D8202D"/>
    <w:rsid w:val="00D91D2C"/>
    <w:rsid w:val="00EA3C0A"/>
    <w:rsid w:val="00EC552B"/>
    <w:rsid w:val="00FC6974"/>
    <w:rsid w:val="7936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281</Words>
  <Characters>1908</Characters>
  <Lines>16</Lines>
  <Paragraphs>4</Paragraphs>
  <TotalTime>1</TotalTime>
  <ScaleCrop>false</ScaleCrop>
  <LinksUpToDate>false</LinksUpToDate>
  <CharactersWithSpaces>2194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2025-09-30T09:22:00Z</dcterms:created>
  <dc:creator>Utc-1</dc:creator>
  <cp:lastModifiedBy>serviziocivile2</cp:lastModifiedBy>
  <cp:lastPrinted>2025-09-30T09:18:00Z</cp:lastPrinted>
  <dcterms:modified xsi:type="dcterms:W3CDTF">2026-11-02T10:23:11Z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eyJoZGlkIjoiNmM4Y2I0YzE0YjY3ZWU3MjA1NmFhZmM2MDZhNmFhNzAifQ==</vt:lpwstr>
  </property>
  <property fmtid="{D5CDD505-2E9C-101B-9397-08002B2CF9AE}" pid="3" name="KSOProductBuildVer">
    <vt:lpwstr>1033-12.1.0.29162</vt:lpwstr>
  </property>
  <property fmtid="{D5CDD505-2E9C-101B-9397-08002B2CF9AE}" pid="4" name="ICV">
    <vt:lpwstr>DC04B048AA3C4DB18B3D44BBFBAE11F3_12</vt:lpwstr>
  </property>
</Properties>
</file>